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C5" w:rsidRPr="009952EA" w:rsidRDefault="00950F69" w:rsidP="00A02E14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952EA">
        <w:rPr>
          <w:rFonts w:ascii="Times New Roman" w:hAnsi="Times New Roman" w:cs="Times New Roman"/>
          <w:b/>
          <w:lang w:val="kk-KZ"/>
        </w:rPr>
        <w:t>Тәрбиелеу-білім беру процесінің циклограммасы</w:t>
      </w:r>
    </w:p>
    <w:p w:rsidR="00950F69" w:rsidRPr="009952EA" w:rsidRDefault="00950F69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9952EA">
        <w:rPr>
          <w:rFonts w:ascii="Times New Roman" w:hAnsi="Times New Roman" w:cs="Times New Roman"/>
          <w:b/>
          <w:lang w:val="kk-KZ"/>
        </w:rPr>
        <w:t>Білім беру ұйымы:</w:t>
      </w:r>
      <w:r w:rsidRPr="009952EA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</w:t>
      </w:r>
      <w:r w:rsidR="009952EA" w:rsidRPr="009952EA">
        <w:rPr>
          <w:rFonts w:ascii="Times New Roman" w:hAnsi="Times New Roman" w:cs="Times New Roman"/>
          <w:lang w:val="kk-KZ"/>
        </w:rPr>
        <w:t>» КМҚК</w:t>
      </w:r>
      <w:r w:rsidRPr="009952EA">
        <w:rPr>
          <w:rFonts w:ascii="Times New Roman" w:hAnsi="Times New Roman" w:cs="Times New Roman"/>
          <w:lang w:val="kk-KZ"/>
        </w:rPr>
        <w:t xml:space="preserve"> </w:t>
      </w:r>
    </w:p>
    <w:p w:rsidR="00950F69" w:rsidRPr="009952EA" w:rsidRDefault="00950F69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9952EA">
        <w:rPr>
          <w:rFonts w:ascii="Times New Roman" w:hAnsi="Times New Roman" w:cs="Times New Roman"/>
          <w:b/>
          <w:lang w:val="kk-KZ"/>
        </w:rPr>
        <w:t>Топ:</w:t>
      </w:r>
      <w:r w:rsidRPr="009952EA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950F69" w:rsidRPr="009952EA" w:rsidRDefault="00950F69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9952EA">
        <w:rPr>
          <w:rFonts w:ascii="Times New Roman" w:hAnsi="Times New Roman" w:cs="Times New Roman"/>
          <w:b/>
          <w:lang w:val="kk-KZ"/>
        </w:rPr>
        <w:t>Балалар жасы:</w:t>
      </w:r>
      <w:r w:rsidR="002046F1" w:rsidRPr="009952EA">
        <w:rPr>
          <w:rFonts w:ascii="Times New Roman" w:hAnsi="Times New Roman" w:cs="Times New Roman"/>
          <w:lang w:val="kk-KZ"/>
        </w:rPr>
        <w:t xml:space="preserve"> 2 </w:t>
      </w:r>
      <w:r w:rsidRPr="009952EA">
        <w:rPr>
          <w:rFonts w:ascii="Times New Roman" w:hAnsi="Times New Roman" w:cs="Times New Roman"/>
          <w:lang w:val="kk-KZ"/>
        </w:rPr>
        <w:t>жас</w:t>
      </w:r>
    </w:p>
    <w:p w:rsidR="00950F69" w:rsidRPr="009952EA" w:rsidRDefault="00950F69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9952EA">
        <w:rPr>
          <w:rFonts w:ascii="Times New Roman" w:hAnsi="Times New Roman" w:cs="Times New Roman"/>
          <w:b/>
          <w:lang w:val="kk-KZ"/>
        </w:rPr>
        <w:t>Қ</w:t>
      </w:r>
      <w:r w:rsidR="0077536E" w:rsidRPr="009952EA">
        <w:rPr>
          <w:rFonts w:ascii="Times New Roman" w:hAnsi="Times New Roman" w:cs="Times New Roman"/>
          <w:b/>
          <w:lang w:val="kk-KZ"/>
        </w:rPr>
        <w:t xml:space="preserve">азан </w:t>
      </w:r>
      <w:r w:rsidRPr="009952EA">
        <w:rPr>
          <w:rFonts w:ascii="Times New Roman" w:hAnsi="Times New Roman" w:cs="Times New Roman"/>
          <w:b/>
          <w:lang w:val="kk-KZ"/>
        </w:rPr>
        <w:t>айы</w:t>
      </w:r>
      <w:r w:rsidRPr="009952EA">
        <w:rPr>
          <w:rFonts w:ascii="Times New Roman" w:hAnsi="Times New Roman" w:cs="Times New Roman"/>
          <w:lang w:val="kk-KZ"/>
        </w:rPr>
        <w:t xml:space="preserve"> 2022 жыл</w:t>
      </w:r>
      <w:r w:rsidR="0077536E" w:rsidRPr="009952EA">
        <w:rPr>
          <w:rFonts w:ascii="Times New Roman" w:hAnsi="Times New Roman" w:cs="Times New Roman"/>
          <w:lang w:val="kk-KZ"/>
        </w:rPr>
        <w:t xml:space="preserve"> 1</w:t>
      </w:r>
      <w:r w:rsidR="00464409" w:rsidRPr="009952EA">
        <w:rPr>
          <w:rFonts w:ascii="Times New Roman" w:hAnsi="Times New Roman" w:cs="Times New Roman"/>
          <w:lang w:val="kk-KZ"/>
        </w:rPr>
        <w:t xml:space="preserve"> апта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98"/>
        <w:gridCol w:w="1274"/>
        <w:gridCol w:w="2099"/>
        <w:gridCol w:w="305"/>
        <w:gridCol w:w="8"/>
        <w:gridCol w:w="1802"/>
        <w:gridCol w:w="34"/>
        <w:gridCol w:w="145"/>
        <w:gridCol w:w="8"/>
        <w:gridCol w:w="268"/>
        <w:gridCol w:w="8"/>
        <w:gridCol w:w="1843"/>
        <w:gridCol w:w="8"/>
        <w:gridCol w:w="39"/>
        <w:gridCol w:w="47"/>
        <w:gridCol w:w="34"/>
        <w:gridCol w:w="6"/>
        <w:gridCol w:w="143"/>
        <w:gridCol w:w="2557"/>
        <w:gridCol w:w="7"/>
        <w:gridCol w:w="261"/>
        <w:gridCol w:w="8"/>
        <w:gridCol w:w="22"/>
        <w:gridCol w:w="118"/>
        <w:gridCol w:w="2859"/>
      </w:tblGrid>
      <w:tr w:rsidR="003259F1" w:rsidRPr="009952EA" w:rsidTr="003F3329">
        <w:tc>
          <w:tcPr>
            <w:tcW w:w="1798" w:type="dxa"/>
          </w:tcPr>
          <w:p w:rsidR="00F464C6" w:rsidRPr="009952EA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4" w:type="dxa"/>
          </w:tcPr>
          <w:p w:rsidR="00F464C6" w:rsidRPr="009952EA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4" w:type="dxa"/>
            <w:gridSpan w:val="2"/>
          </w:tcPr>
          <w:p w:rsidR="00F464C6" w:rsidRPr="009952EA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CC2D7D" w:rsidRPr="009952EA" w:rsidRDefault="00CF2243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03.10</w:t>
            </w:r>
            <w:r w:rsidR="00787BB2" w:rsidRPr="009952EA">
              <w:rPr>
                <w:rFonts w:ascii="Times New Roman" w:hAnsi="Times New Roman" w:cs="Times New Roman"/>
                <w:b/>
                <w:lang w:val="kk-KZ"/>
              </w:rPr>
              <w:t>.2022</w:t>
            </w:r>
          </w:p>
        </w:tc>
        <w:tc>
          <w:tcPr>
            <w:tcW w:w="2265" w:type="dxa"/>
            <w:gridSpan w:val="6"/>
          </w:tcPr>
          <w:p w:rsidR="00F464C6" w:rsidRPr="009952EA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787BB2" w:rsidRPr="009952EA" w:rsidRDefault="00CF2243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04.10</w:t>
            </w:r>
            <w:r w:rsidR="00787BB2" w:rsidRPr="009952EA">
              <w:rPr>
                <w:rFonts w:ascii="Times New Roman" w:hAnsi="Times New Roman" w:cs="Times New Roman"/>
                <w:b/>
                <w:lang w:val="kk-KZ"/>
              </w:rPr>
              <w:t>.2022</w:t>
            </w:r>
          </w:p>
        </w:tc>
        <w:tc>
          <w:tcPr>
            <w:tcW w:w="2128" w:type="dxa"/>
            <w:gridSpan w:val="8"/>
          </w:tcPr>
          <w:p w:rsidR="00F464C6" w:rsidRPr="009952EA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787BB2" w:rsidRPr="009952EA" w:rsidRDefault="00CF2243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05.10</w:t>
            </w:r>
            <w:r w:rsidR="00787BB2" w:rsidRPr="009952EA">
              <w:rPr>
                <w:rFonts w:ascii="Times New Roman" w:hAnsi="Times New Roman" w:cs="Times New Roman"/>
                <w:b/>
                <w:lang w:val="kk-KZ"/>
              </w:rPr>
              <w:t>.2022</w:t>
            </w:r>
          </w:p>
        </w:tc>
        <w:tc>
          <w:tcPr>
            <w:tcW w:w="2973" w:type="dxa"/>
            <w:gridSpan w:val="6"/>
          </w:tcPr>
          <w:p w:rsidR="00F464C6" w:rsidRPr="009952EA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CC2D7D" w:rsidRPr="009952EA" w:rsidRDefault="00CF2243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06.10</w:t>
            </w:r>
            <w:r w:rsidR="00787BB2" w:rsidRPr="009952EA">
              <w:rPr>
                <w:rFonts w:ascii="Times New Roman" w:hAnsi="Times New Roman" w:cs="Times New Roman"/>
                <w:b/>
                <w:lang w:val="kk-KZ"/>
              </w:rPr>
              <w:t>.2022</w:t>
            </w:r>
          </w:p>
        </w:tc>
        <w:tc>
          <w:tcPr>
            <w:tcW w:w="2859" w:type="dxa"/>
          </w:tcPr>
          <w:p w:rsidR="00F464C6" w:rsidRPr="009952EA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CC2D7D" w:rsidRPr="009952EA" w:rsidRDefault="00CF2243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07.10</w:t>
            </w:r>
            <w:r w:rsidR="00787BB2" w:rsidRPr="009952EA">
              <w:rPr>
                <w:rFonts w:ascii="Times New Roman" w:hAnsi="Times New Roman" w:cs="Times New Roman"/>
                <w:b/>
                <w:lang w:val="kk-KZ"/>
              </w:rPr>
              <w:t>.2022</w:t>
            </w:r>
          </w:p>
        </w:tc>
      </w:tr>
      <w:tr w:rsidR="00AA0F5B" w:rsidRPr="00FF60BB" w:rsidTr="003F3329">
        <w:tc>
          <w:tcPr>
            <w:tcW w:w="1798" w:type="dxa"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4" w:type="dxa"/>
            <w:vMerge w:val="restart"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4" w:type="dxa"/>
            <w:gridSpan w:val="2"/>
          </w:tcPr>
          <w:p w:rsidR="00AA0F5B" w:rsidRPr="009952EA" w:rsidRDefault="00CE6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Балаларды көңілді әуенмен қарсы алу (Музыкалық ырғақты қозғалыстар)</w:t>
            </w:r>
          </w:p>
        </w:tc>
        <w:tc>
          <w:tcPr>
            <w:tcW w:w="2265" w:type="dxa"/>
            <w:gridSpan w:val="6"/>
          </w:tcPr>
          <w:p w:rsidR="00AA0F5B" w:rsidRPr="009952EA" w:rsidRDefault="00E35D6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128" w:type="dxa"/>
            <w:gridSpan w:val="8"/>
          </w:tcPr>
          <w:p w:rsidR="00AA0F5B" w:rsidRPr="009952EA" w:rsidRDefault="00E35D6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Балаларды Қоянның ойыншықтарымен қарсы алу (Сөйлеуді дамыту, коммуникативті іс-әрекет)</w:t>
            </w:r>
          </w:p>
        </w:tc>
        <w:tc>
          <w:tcPr>
            <w:tcW w:w="2973" w:type="dxa"/>
            <w:gridSpan w:val="6"/>
          </w:tcPr>
          <w:p w:rsidR="00AA0F5B" w:rsidRPr="009952EA" w:rsidRDefault="003F37C4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859" w:type="dxa"/>
          </w:tcPr>
          <w:p w:rsidR="00AA0F5B" w:rsidRPr="009952EA" w:rsidRDefault="003F37C4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</w:tr>
      <w:tr w:rsidR="00AA0F5B" w:rsidRPr="00FF60BB" w:rsidTr="003F3329">
        <w:trPr>
          <w:trHeight w:val="1204"/>
        </w:trPr>
        <w:tc>
          <w:tcPr>
            <w:tcW w:w="1798" w:type="dxa"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4" w:type="dxa"/>
            <w:vMerge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AA0F5B" w:rsidRPr="009952EA" w:rsidRDefault="00E35D6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Балалардың көңіл-күйі, денсаулығы жайлы әңгімелесу. </w:t>
            </w:r>
          </w:p>
        </w:tc>
        <w:tc>
          <w:tcPr>
            <w:tcW w:w="2265" w:type="dxa"/>
            <w:gridSpan w:val="6"/>
          </w:tcPr>
          <w:p w:rsidR="00AA0F5B" w:rsidRPr="009952EA" w:rsidRDefault="00E35D6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Ата-аналарға балабақшаға кешікпей келулерін ескерту. </w:t>
            </w:r>
          </w:p>
        </w:tc>
        <w:tc>
          <w:tcPr>
            <w:tcW w:w="2128" w:type="dxa"/>
            <w:gridSpan w:val="8"/>
          </w:tcPr>
          <w:p w:rsidR="00AA0F5B" w:rsidRPr="009952EA" w:rsidRDefault="008A18B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Балабақшаның ас мәзіріне назар аударуларын сұрау.</w:t>
            </w:r>
          </w:p>
        </w:tc>
        <w:tc>
          <w:tcPr>
            <w:tcW w:w="2973" w:type="dxa"/>
            <w:gridSpan w:val="6"/>
          </w:tcPr>
          <w:p w:rsidR="00AA0F5B" w:rsidRPr="009952EA" w:rsidRDefault="008A18B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Балалардың </w:t>
            </w:r>
            <w:r w:rsidR="00F6128E" w:rsidRPr="009952EA">
              <w:rPr>
                <w:rFonts w:ascii="Times New Roman" w:hAnsi="Times New Roman" w:cs="Times New Roman"/>
                <w:lang w:val="kk-KZ"/>
              </w:rPr>
              <w:t xml:space="preserve">тазалығы жөнінде кеңес беру. </w:t>
            </w:r>
          </w:p>
        </w:tc>
        <w:tc>
          <w:tcPr>
            <w:tcW w:w="2859" w:type="dxa"/>
          </w:tcPr>
          <w:p w:rsidR="00AA0F5B" w:rsidRPr="009952EA" w:rsidRDefault="008A18B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Демалыс күндері балалардың күн тәртібі жайлы әңгімелесу. </w:t>
            </w:r>
          </w:p>
        </w:tc>
      </w:tr>
      <w:tr w:rsidR="00AA0F5B" w:rsidRPr="009952EA" w:rsidTr="003F3329">
        <w:tc>
          <w:tcPr>
            <w:tcW w:w="1798" w:type="dxa"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4" w:type="dxa"/>
            <w:vMerge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8A18BD" w:rsidRPr="009952EA" w:rsidRDefault="008A18BD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8A18BD" w:rsidRPr="009952EA" w:rsidRDefault="008A18B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8A18BD" w:rsidRPr="009952EA" w:rsidRDefault="008A18B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8A18BD" w:rsidRPr="009952EA" w:rsidRDefault="008A18B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Ойынщықтарды шашпаймыз,</w:t>
            </w:r>
          </w:p>
          <w:p w:rsidR="00AA0F5B" w:rsidRPr="009952EA" w:rsidRDefault="008A18B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Достарыммен ойнаймыз!</w:t>
            </w:r>
          </w:p>
        </w:tc>
        <w:tc>
          <w:tcPr>
            <w:tcW w:w="2265" w:type="dxa"/>
            <w:gridSpan w:val="6"/>
          </w:tcPr>
          <w:p w:rsidR="00157A89" w:rsidRPr="009952EA" w:rsidRDefault="00157A8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57A89" w:rsidRPr="009952EA" w:rsidRDefault="00157A8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157A89" w:rsidRPr="009952EA" w:rsidRDefault="00157A8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157A89" w:rsidRPr="009952EA" w:rsidRDefault="00157A8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AA0F5B" w:rsidRPr="009952EA" w:rsidRDefault="00157A8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128" w:type="dxa"/>
            <w:gridSpan w:val="8"/>
          </w:tcPr>
          <w:p w:rsidR="00157A89" w:rsidRPr="009952EA" w:rsidRDefault="00157A8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57A89" w:rsidRPr="009952EA" w:rsidRDefault="00157A8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Times New Roman" w:hAnsi="Times New Roman" w:cs="Times New Roman"/>
                <w:lang w:val="kk-KZ" w:eastAsia="ru-RU"/>
              </w:rPr>
              <w:t>Кел, балалар, күлейік,</w:t>
            </w:r>
          </w:p>
          <w:p w:rsidR="00157A89" w:rsidRPr="009952EA" w:rsidRDefault="00157A8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Times New Roman" w:hAnsi="Times New Roman" w:cs="Times New Roman"/>
                <w:lang w:val="kk-KZ" w:eastAsia="ru-RU"/>
              </w:rPr>
              <w:t>Күлкіменен түлейік.</w:t>
            </w:r>
          </w:p>
          <w:p w:rsidR="00157A89" w:rsidRPr="009952EA" w:rsidRDefault="00157A8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Times New Roman" w:hAnsi="Times New Roman" w:cs="Times New Roman"/>
                <w:lang w:val="kk-KZ" w:eastAsia="ru-RU"/>
              </w:rPr>
              <w:t>Қабақ түйген не керек?</w:t>
            </w:r>
          </w:p>
          <w:p w:rsidR="00AA0F5B" w:rsidRPr="009952EA" w:rsidRDefault="00157A8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Times New Roman" w:hAnsi="Times New Roman" w:cs="Times New Roman"/>
                <w:lang w:val="kk-KZ" w:eastAsia="ru-RU"/>
              </w:rPr>
              <w:t>Көңілді боп жүрейік.</w:t>
            </w:r>
          </w:p>
        </w:tc>
        <w:tc>
          <w:tcPr>
            <w:tcW w:w="2973" w:type="dxa"/>
            <w:gridSpan w:val="6"/>
          </w:tcPr>
          <w:p w:rsidR="00AA0F5B" w:rsidRPr="009952EA" w:rsidRDefault="00A403A2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A403A2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A403A2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A403A2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A403A2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859" w:type="dxa"/>
          </w:tcPr>
          <w:p w:rsidR="00A403A2" w:rsidRPr="009952EA" w:rsidRDefault="00A403A2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AA0F5B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A403A2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A403A2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Ойынщықтарды шашпаймыз,</w:t>
            </w:r>
          </w:p>
          <w:p w:rsidR="00A403A2" w:rsidRPr="009952EA" w:rsidRDefault="00A403A2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Достарыммен ойнаймыз!</w:t>
            </w:r>
          </w:p>
        </w:tc>
      </w:tr>
      <w:tr w:rsidR="00AA0F5B" w:rsidRPr="009952EA" w:rsidTr="003F3329">
        <w:tc>
          <w:tcPr>
            <w:tcW w:w="1798" w:type="dxa"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1274" w:type="dxa"/>
            <w:vMerge/>
          </w:tcPr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AA0F5B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Үстел үсті ойыны: Көкөніс, жеміс-жидек</w:t>
            </w:r>
          </w:p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Мақсаты: Дәрумендердің адам ағзасына пайдалы екенін әңгімелеу.</w:t>
            </w:r>
          </w:p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</w:tc>
        <w:tc>
          <w:tcPr>
            <w:tcW w:w="2265" w:type="dxa"/>
            <w:gridSpan w:val="6"/>
          </w:tcPr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Қуыршақ театры: «Бауырсақ» ертегісі</w:t>
            </w:r>
          </w:p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Мақсаты: Кейіпкерлерді ойнағанда мінез-құлқын бере білуге үйрету. </w:t>
            </w:r>
          </w:p>
          <w:p w:rsidR="00AB5CF1" w:rsidRPr="009952EA" w:rsidRDefault="00AB5CF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(Сөйлеуді дамыту, коммуникативті іс-</w:t>
            </w:r>
            <w:r w:rsidRPr="009952EA">
              <w:rPr>
                <w:rFonts w:ascii="Times New Roman" w:hAnsi="Times New Roman" w:cs="Times New Roman"/>
                <w:lang w:val="kk-KZ"/>
              </w:rPr>
              <w:lastRenderedPageBreak/>
              <w:t>әрекет)</w:t>
            </w:r>
          </w:p>
          <w:p w:rsidR="00992189" w:rsidRPr="009952EA" w:rsidRDefault="00992189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8" w:type="dxa"/>
            <w:gridSpan w:val="8"/>
          </w:tcPr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lastRenderedPageBreak/>
              <w:t xml:space="preserve">Санамақ </w:t>
            </w:r>
          </w:p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Мақсаты: Балалардың ұсақ қол моторикасын, сөздік қорын дамыту.</w:t>
            </w:r>
          </w:p>
          <w:p w:rsidR="00AB5CF1" w:rsidRPr="009952EA" w:rsidRDefault="00AB5CF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AA0F5B" w:rsidRPr="009952EA" w:rsidRDefault="00AA0F5B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  <w:gridSpan w:val="6"/>
          </w:tcPr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lastRenderedPageBreak/>
              <w:t>Қимылды ойын: «Түлкі мен қасқыр»</w:t>
            </w:r>
          </w:p>
          <w:p w:rsidR="00F6128E" w:rsidRPr="009952EA" w:rsidRDefault="00F6128E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Мақсаты: Аңдардың қимылын орындап, аттарын атауға үйрету.</w:t>
            </w:r>
          </w:p>
          <w:p w:rsidR="001D5DE5" w:rsidRPr="009952EA" w:rsidRDefault="001D5DE5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2870B7" w:rsidRPr="009952EA" w:rsidRDefault="002870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9" w:type="dxa"/>
          </w:tcPr>
          <w:p w:rsidR="002870B7" w:rsidRPr="009952EA" w:rsidRDefault="00B71E6F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Дидактикалық ойын: «Не жоқ?</w:t>
            </w:r>
            <w:r w:rsidR="001D5DE5" w:rsidRPr="009952EA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1D5DE5" w:rsidRPr="009952EA" w:rsidRDefault="001D5DE5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Мақсаты: </w:t>
            </w:r>
            <w:r w:rsidR="00B71E6F" w:rsidRPr="009952EA">
              <w:rPr>
                <w:rFonts w:ascii="Times New Roman" w:hAnsi="Times New Roman" w:cs="Times New Roman"/>
                <w:lang w:val="kk-KZ"/>
              </w:rPr>
              <w:t>Есте сақтау қабілеттерін дамыту.</w:t>
            </w:r>
          </w:p>
          <w:p w:rsidR="001D5DE5" w:rsidRPr="009952EA" w:rsidRDefault="001D5DE5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1D5DE5" w:rsidRPr="009952EA" w:rsidRDefault="001D5DE5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1D5DE5" w:rsidRPr="009952EA" w:rsidRDefault="001D5DE5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6D0" w:rsidRPr="009952EA" w:rsidTr="003F3329">
        <w:tc>
          <w:tcPr>
            <w:tcW w:w="1798" w:type="dxa"/>
          </w:tcPr>
          <w:p w:rsidR="003A76D0" w:rsidRPr="009952EA" w:rsidRDefault="003A76D0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4" w:type="dxa"/>
            <w:vMerge w:val="restart"/>
          </w:tcPr>
          <w:p w:rsidR="003A76D0" w:rsidRPr="009952EA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A76D0" w:rsidRPr="009952EA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3A76D0" w:rsidRPr="009952EA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9" w:type="dxa"/>
            <w:gridSpan w:val="23"/>
          </w:tcPr>
          <w:p w:rsidR="003A76D0" w:rsidRPr="009952EA" w:rsidRDefault="00F8197F" w:rsidP="009049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№1</w:t>
            </w:r>
            <w:r w:rsidR="003A76D0" w:rsidRPr="009952E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9049AE" w:rsidRPr="009952EA">
              <w:rPr>
                <w:rFonts w:ascii="Times New Roman" w:hAnsi="Times New Roman" w:cs="Times New Roman"/>
                <w:lang w:val="kk-KZ"/>
              </w:rPr>
              <w:t xml:space="preserve">Сылдырмақпен </w:t>
            </w:r>
            <w:r w:rsidR="00B00EDC" w:rsidRPr="009952EA">
              <w:rPr>
                <w:rFonts w:ascii="Times New Roman" w:hAnsi="Times New Roman" w:cs="Times New Roman"/>
                <w:lang w:val="kk-KZ"/>
              </w:rPr>
              <w:t>орындалатын жаттығулар</w:t>
            </w:r>
            <w:r w:rsidR="003A76D0" w:rsidRPr="009952EA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3A76D0" w:rsidRPr="00FF60BB" w:rsidTr="003F3329">
        <w:trPr>
          <w:trHeight w:val="849"/>
        </w:trPr>
        <w:tc>
          <w:tcPr>
            <w:tcW w:w="1798" w:type="dxa"/>
          </w:tcPr>
          <w:p w:rsidR="003A76D0" w:rsidRPr="009952EA" w:rsidRDefault="003A76D0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4" w:type="dxa"/>
            <w:vMerge/>
          </w:tcPr>
          <w:p w:rsidR="003A76D0" w:rsidRPr="009952EA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9" w:type="dxa"/>
            <w:gridSpan w:val="23"/>
          </w:tcPr>
          <w:p w:rsidR="003A76D0" w:rsidRPr="009952EA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</w:t>
            </w:r>
            <w:r w:rsidR="00B03F68" w:rsidRPr="009952EA">
              <w:rPr>
                <w:rFonts w:ascii="Times New Roman" w:hAnsi="Times New Roman" w:cs="Times New Roman"/>
                <w:lang w:val="kk-KZ"/>
              </w:rPr>
              <w:t xml:space="preserve">і, орамалды орнына ілуді үйрету (мәдени-гигиеналық </w:t>
            </w:r>
            <w:r w:rsidR="003259F1" w:rsidRPr="009952EA">
              <w:rPr>
                <w:rFonts w:ascii="Times New Roman" w:hAnsi="Times New Roman" w:cs="Times New Roman"/>
                <w:lang w:val="kk-KZ"/>
              </w:rPr>
              <w:t>дағдылар)</w:t>
            </w:r>
          </w:p>
        </w:tc>
      </w:tr>
      <w:tr w:rsidR="003F19B7" w:rsidRPr="009952EA" w:rsidTr="003F3329">
        <w:trPr>
          <w:trHeight w:val="838"/>
        </w:trPr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4" w:type="dxa"/>
            <w:vMerge w:val="restart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2" w:type="dxa"/>
            <w:gridSpan w:val="3"/>
            <w:vMerge w:val="restart"/>
          </w:tcPr>
          <w:p w:rsidR="003F19B7" w:rsidRPr="009952EA" w:rsidRDefault="003F19B7" w:rsidP="00E20FB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9952EA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3F19B7" w:rsidRPr="009952EA" w:rsidRDefault="003F19B7" w:rsidP="00E20FB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9952EA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3F19B7" w:rsidRPr="009952EA" w:rsidRDefault="003F19B7" w:rsidP="00E20FB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9952EA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265" w:type="dxa"/>
            <w:gridSpan w:val="6"/>
            <w:vMerge w:val="restart"/>
          </w:tcPr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120" w:type="dxa"/>
            <w:gridSpan w:val="7"/>
            <w:vMerge w:val="restart"/>
          </w:tcPr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  <w:gridSpan w:val="6"/>
            <w:vMerge w:val="restart"/>
          </w:tcPr>
          <w:p w:rsidR="003F19B7" w:rsidRPr="009952EA" w:rsidRDefault="003769D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Дәнді шашпа, нанды баспа.</w:t>
            </w:r>
          </w:p>
        </w:tc>
        <w:tc>
          <w:tcPr>
            <w:tcW w:w="2859" w:type="dxa"/>
            <w:vMerge w:val="restart"/>
          </w:tcPr>
          <w:p w:rsidR="003F19B7" w:rsidRPr="009952EA" w:rsidRDefault="003769D7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Тату үйдің тамағы тәтті.</w:t>
            </w: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3F19B7" w:rsidP="00E20F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19B7" w:rsidRPr="009952EA" w:rsidTr="003F3329"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4" w:type="dxa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gridSpan w:val="3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7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  <w:gridSpan w:val="6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9" w:type="dxa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19B7" w:rsidRPr="00FF60BB" w:rsidTr="003F3329"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4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2" w:type="dxa"/>
            <w:gridSpan w:val="3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«Себетке </w:t>
            </w:r>
            <w:r w:rsidR="0081402D" w:rsidRPr="009952EA">
              <w:rPr>
                <w:rFonts w:ascii="Times New Roman" w:hAnsi="Times New Roman" w:cs="Times New Roman"/>
                <w:lang w:val="kk-KZ"/>
              </w:rPr>
              <w:t>көкөністерді жина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Мақсаты: Суреттерді атауға үйрету. </w:t>
            </w:r>
          </w:p>
        </w:tc>
        <w:tc>
          <w:tcPr>
            <w:tcW w:w="2265" w:type="dxa"/>
            <w:gridSpan w:val="6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«Ауладағы ағаштар»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Мақсаты: Ұзын-қысқа ұғымын ажыратуға үйрету.  </w:t>
            </w:r>
          </w:p>
        </w:tc>
        <w:tc>
          <w:tcPr>
            <w:tcW w:w="2120" w:type="dxa"/>
            <w:gridSpan w:val="7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Ұсақ қол моторикасына арналған үстел үсті ойындары  </w:t>
            </w:r>
          </w:p>
        </w:tc>
        <w:tc>
          <w:tcPr>
            <w:tcW w:w="2973" w:type="dxa"/>
            <w:gridSpan w:val="6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Қимылды ойын: «Шағын өзен»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Мақсаты: Тепе-теңдікті сақтап, кедергілерден өтуге үйрету.</w:t>
            </w:r>
          </w:p>
        </w:tc>
        <w:tc>
          <w:tcPr>
            <w:tcW w:w="2859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«Айша бізде қонақта», ыдыс-аяқтарды топтастыру   </w:t>
            </w:r>
          </w:p>
        </w:tc>
      </w:tr>
      <w:tr w:rsidR="003F19B7" w:rsidRPr="00FF60BB" w:rsidTr="003F3329"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4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2" w:type="dxa"/>
            <w:gridSpan w:val="3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382425" w:rsidRPr="009952EA" w:rsidRDefault="007942F4" w:rsidP="00382425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Сурет салу</w:t>
            </w:r>
            <w:r w:rsidR="00382425" w:rsidRPr="009952E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:rsidR="00382425" w:rsidRPr="009952EA" w:rsidRDefault="00382425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1624D" w:rsidRPr="009952EA" w:rsidRDefault="00D1624D" w:rsidP="00D162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952EA" w:rsidRDefault="009952EA" w:rsidP="009952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1624D" w:rsidRPr="009952EA" w:rsidRDefault="00D1624D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F19B7" w:rsidRPr="009952EA" w:rsidRDefault="004E703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Сөйлеуді дамыту және к</w:t>
            </w:r>
            <w:r w:rsidR="003F19B7" w:rsidRPr="009952EA">
              <w:rPr>
                <w:rFonts w:ascii="Times New Roman" w:hAnsi="Times New Roman" w:cs="Times New Roman"/>
                <w:b/>
                <w:lang w:val="kk-KZ"/>
              </w:rPr>
              <w:t>өркем әдебиет</w:t>
            </w:r>
          </w:p>
          <w:p w:rsidR="003F19B7" w:rsidRPr="009952EA" w:rsidRDefault="003F19B7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«Сиқырлы дорба» </w:t>
            </w:r>
          </w:p>
          <w:p w:rsidR="00382425" w:rsidRPr="009952EA" w:rsidRDefault="00382425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3F19B7" w:rsidRPr="009952EA" w:rsidRDefault="003F19B7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lastRenderedPageBreak/>
              <w:t>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3F19B7" w:rsidRPr="009952EA" w:rsidRDefault="003F19B7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>«Біреу-көп»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4E703B" w:rsidP="0038242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9952EA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3F19B7" w:rsidRPr="009952EA" w:rsidRDefault="003F19B7" w:rsidP="00382425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3F19B7" w:rsidRPr="009952EA" w:rsidRDefault="003F19B7" w:rsidP="00382425">
            <w:pPr>
              <w:rPr>
                <w:rFonts w:ascii="Times New Roman" w:eastAsia="Calibri" w:hAnsi="Times New Roman" w:cs="Times New Roman"/>
                <w:lang w:val="kk-KZ"/>
              </w:rPr>
            </w:pPr>
            <w:bookmarkStart w:id="0" w:name="_Hlk112087673"/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Балалардың табиғат 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lastRenderedPageBreak/>
              <w:t>пен табиғат құбылыстарына қызығушылықтарын қалыптастыру.</w:t>
            </w:r>
            <w:bookmarkEnd w:id="0"/>
          </w:p>
          <w:p w:rsidR="003F19B7" w:rsidRPr="009952EA" w:rsidRDefault="003F19B7" w:rsidP="00382425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«Ненің баласы?»</w:t>
            </w:r>
          </w:p>
          <w:p w:rsidR="003F19B7" w:rsidRPr="009952EA" w:rsidRDefault="003F19B7" w:rsidP="003A0F51">
            <w:pPr>
              <w:rPr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C852A5" w:rsidRPr="009952EA" w:rsidRDefault="00C852A5" w:rsidP="00C852A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C852A5" w:rsidRPr="009952EA" w:rsidRDefault="00C852A5" w:rsidP="00C852A5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C852A5" w:rsidRPr="009952EA" w:rsidRDefault="00C852A5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703B" w:rsidRPr="009952EA" w:rsidRDefault="004E703B" w:rsidP="004E703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1624D" w:rsidRPr="009952EA" w:rsidRDefault="003F19B7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«Жануарларды қалай күту керек?» </w:t>
            </w:r>
          </w:p>
          <w:p w:rsidR="003A0F51" w:rsidRPr="009952EA" w:rsidRDefault="003A0F5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3F19B7" w:rsidRPr="009952EA" w:rsidRDefault="003F19B7" w:rsidP="00D6007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lastRenderedPageBreak/>
              <w:t>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>«Жоғарыда-төменде»</w:t>
            </w:r>
          </w:p>
          <w:p w:rsidR="003A0F51" w:rsidRPr="009952EA" w:rsidRDefault="003A0F5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4E703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9952EA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</w:t>
            </w:r>
            <w:r w:rsidRPr="009952EA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баулу 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3F19B7" w:rsidRPr="009952EA" w:rsidRDefault="003F19B7" w:rsidP="00D6007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3F19B7" w:rsidRPr="009952EA" w:rsidRDefault="003F19B7" w:rsidP="00D6007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«Қай зат кімдікі</w:t>
            </w:r>
            <w:r w:rsidRPr="009952EA">
              <w:rPr>
                <w:rFonts w:ascii="Times New Roman" w:hAnsi="Times New Roman" w:cs="Times New Roman"/>
              </w:rPr>
              <w:t>?</w:t>
            </w:r>
            <w:r w:rsidRPr="009952EA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3F19B7" w:rsidRPr="009952EA" w:rsidRDefault="003F19B7" w:rsidP="00D60073">
            <w:pPr>
              <w:rPr>
                <w:lang w:val="kk-KZ"/>
              </w:rPr>
            </w:pPr>
          </w:p>
        </w:tc>
        <w:tc>
          <w:tcPr>
            <w:tcW w:w="2120" w:type="dxa"/>
            <w:gridSpan w:val="7"/>
          </w:tcPr>
          <w:p w:rsidR="001E738D" w:rsidRPr="009952EA" w:rsidRDefault="001E738D" w:rsidP="001E738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E738D" w:rsidRPr="009952EA" w:rsidRDefault="001E738D" w:rsidP="001E738D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E738D" w:rsidRPr="009952EA" w:rsidRDefault="001E738D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E738D" w:rsidRPr="009952EA" w:rsidRDefault="001E738D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E738D" w:rsidRPr="009952EA" w:rsidRDefault="001E738D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  <w:r w:rsidR="0061668E" w:rsidRPr="009952EA">
              <w:rPr>
                <w:rFonts w:ascii="Times New Roman" w:hAnsi="Times New Roman" w:cs="Times New Roman"/>
                <w:lang w:val="kk-KZ"/>
              </w:rPr>
              <w:t xml:space="preserve">жетекшісінің </w:t>
            </w:r>
            <w:r w:rsidRPr="009952EA">
              <w:rPr>
                <w:rFonts w:ascii="Times New Roman" w:hAnsi="Times New Roman" w:cs="Times New Roman"/>
                <w:lang w:val="kk-KZ"/>
              </w:rPr>
              <w:t>жоспары бойынша</w:t>
            </w:r>
          </w:p>
          <w:p w:rsidR="001E738D" w:rsidRPr="009952EA" w:rsidRDefault="001E738D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952EA" w:rsidRDefault="009952EA" w:rsidP="009952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E738D" w:rsidRPr="009952EA" w:rsidRDefault="001E738D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703B" w:rsidRPr="009952EA" w:rsidRDefault="004E703B" w:rsidP="004E703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6C4CDB" w:rsidRPr="009952EA" w:rsidRDefault="006C4CDB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Балалардың жастарына сәйкес 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lastRenderedPageBreak/>
              <w:t>көркем шығармалар оқу.</w:t>
            </w:r>
          </w:p>
          <w:p w:rsidR="003F19B7" w:rsidRPr="009952EA" w:rsidRDefault="00A05A4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Бақшамызға барғанда</w:t>
            </w:r>
          </w:p>
          <w:p w:rsidR="00A05A41" w:rsidRPr="009952EA" w:rsidRDefault="00A05A4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Жолыққанда бәр жандарға</w:t>
            </w:r>
          </w:p>
          <w:p w:rsidR="00A05A41" w:rsidRPr="009952EA" w:rsidRDefault="00A05A4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Ертемен ақ пейілмен:</w:t>
            </w:r>
          </w:p>
          <w:p w:rsidR="00A05A41" w:rsidRPr="009952EA" w:rsidRDefault="00A05A4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«Қайырлы таң!» деймін мен.</w:t>
            </w:r>
          </w:p>
          <w:p w:rsidR="00A05A41" w:rsidRPr="009952EA" w:rsidRDefault="00A05A4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Е.Өтетілеуұлы.</w:t>
            </w:r>
          </w:p>
          <w:p w:rsidR="00A05A41" w:rsidRPr="009952EA" w:rsidRDefault="00A05A4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Коммуникативтік дағдыны дамыту.</w:t>
            </w:r>
          </w:p>
          <w:p w:rsidR="00A05A41" w:rsidRPr="009952EA" w:rsidRDefault="00A05A4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A05A41" w:rsidRPr="009952EA" w:rsidRDefault="00A05A41" w:rsidP="00A05A4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Педагог жетекшілігімен 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Үлкен және кішкентай үйлер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4E703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9952EA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Бала, оның отбасы, үйі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A05A41" w:rsidRPr="009952EA" w:rsidRDefault="00A05A41" w:rsidP="00A05A41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A05A41" w:rsidRPr="009952EA" w:rsidRDefault="00A05A41" w:rsidP="00A05A4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3F19B7" w:rsidRPr="009952EA" w:rsidRDefault="003F19B7" w:rsidP="008241C7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41C7" w:rsidRPr="009952EA">
              <w:rPr>
                <w:rFonts w:ascii="Times New Roman" w:hAnsi="Times New Roman" w:cs="Times New Roman"/>
                <w:lang w:val="kk-KZ"/>
              </w:rPr>
              <w:t xml:space="preserve">Қалай амандасу  керек? </w:t>
            </w:r>
          </w:p>
        </w:tc>
        <w:tc>
          <w:tcPr>
            <w:tcW w:w="2973" w:type="dxa"/>
            <w:gridSpan w:val="6"/>
          </w:tcPr>
          <w:p w:rsidR="00C852A5" w:rsidRPr="009952EA" w:rsidRDefault="00C852A5" w:rsidP="00C852A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C852A5" w:rsidRPr="009952EA" w:rsidRDefault="00C852A5" w:rsidP="00C852A5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C852A5" w:rsidRPr="009952EA" w:rsidRDefault="00C852A5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4E703B" w:rsidRPr="009952EA" w:rsidRDefault="004E703B" w:rsidP="004E703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8241C7" w:rsidRPr="009952EA" w:rsidRDefault="008241C7" w:rsidP="008241C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3F19B7" w:rsidRPr="009952EA" w:rsidRDefault="00F8657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«Мен тәртіпті баламын»</w:t>
            </w:r>
          </w:p>
          <w:p w:rsidR="00F86571" w:rsidRPr="009952EA" w:rsidRDefault="00F8657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Үйге қонақ келгенде</w:t>
            </w:r>
          </w:p>
          <w:p w:rsidR="00F86571" w:rsidRPr="009952EA" w:rsidRDefault="00F8657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Көп мазаламаймын да.</w:t>
            </w:r>
          </w:p>
          <w:p w:rsidR="00F86571" w:rsidRPr="009952EA" w:rsidRDefault="00F8657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Мен тіл алшғыш боламын,</w:t>
            </w:r>
          </w:p>
          <w:p w:rsidR="00F86571" w:rsidRPr="009952EA" w:rsidRDefault="00F8657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 xml:space="preserve">Тәртіпті де боламын. </w:t>
            </w:r>
          </w:p>
          <w:p w:rsidR="00F86571" w:rsidRPr="009952EA" w:rsidRDefault="00F86571" w:rsidP="003606F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3F19B7" w:rsidRPr="009952EA" w:rsidRDefault="00F86571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ауызша нұсқау мен үлгіге сүйене 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lastRenderedPageBreak/>
              <w:t>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  <w:r w:rsidR="003F19B7" w:rsidRPr="009952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="005D71B5" w:rsidRPr="009952EA">
              <w:rPr>
                <w:rFonts w:ascii="Times New Roman" w:hAnsi="Times New Roman" w:cs="Times New Roman"/>
                <w:lang w:val="kk-KZ"/>
              </w:rPr>
              <w:t>Ненің баласы?</w:t>
            </w:r>
          </w:p>
          <w:p w:rsidR="003A0F51" w:rsidRPr="009952EA" w:rsidRDefault="003A0F5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4E703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9952EA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5D71B5" w:rsidRPr="009952EA" w:rsidRDefault="005D71B5" w:rsidP="005D71B5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5D71B5" w:rsidRPr="009952EA" w:rsidRDefault="005D71B5" w:rsidP="005D71B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3F19B7" w:rsidRPr="009952EA" w:rsidRDefault="003F19B7" w:rsidP="003A0F51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66F24" w:rsidRPr="009952EA">
              <w:rPr>
                <w:rFonts w:ascii="Times New Roman" w:hAnsi="Times New Roman" w:cs="Times New Roman"/>
                <w:lang w:val="kk-KZ"/>
              </w:rPr>
              <w:t>Нан қайдан келед</w:t>
            </w:r>
            <w:r w:rsidRPr="009952EA">
              <w:rPr>
                <w:rFonts w:ascii="Times New Roman" w:hAnsi="Times New Roman" w:cs="Times New Roman"/>
                <w:lang w:val="kk-KZ"/>
              </w:rPr>
              <w:t>і?</w:t>
            </w:r>
          </w:p>
        </w:tc>
        <w:tc>
          <w:tcPr>
            <w:tcW w:w="2859" w:type="dxa"/>
          </w:tcPr>
          <w:p w:rsidR="001E738D" w:rsidRPr="009952EA" w:rsidRDefault="001E738D" w:rsidP="001E738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E738D" w:rsidRPr="009952EA" w:rsidRDefault="001E738D" w:rsidP="001E738D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E738D" w:rsidRPr="009952EA" w:rsidRDefault="001E738D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952EA" w:rsidRDefault="009952EA" w:rsidP="009952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4E703B" w:rsidRPr="009952EA" w:rsidRDefault="004E703B" w:rsidP="004E703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666F24" w:rsidRPr="009952EA" w:rsidRDefault="00666F24" w:rsidP="00666F2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3F19B7" w:rsidRPr="009952EA" w:rsidRDefault="0090209B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/>
                <w:lang w:val="kk-KZ"/>
              </w:rPr>
              <w:t>«Қайырымдылық» әңгіме.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Д.Данабеков.</w:t>
            </w:r>
          </w:p>
          <w:p w:rsidR="0090209B" w:rsidRPr="009952EA" w:rsidRDefault="0090209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AB3AFF" w:rsidRPr="009952EA" w:rsidRDefault="00AB3AFF" w:rsidP="00AB3AF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lastRenderedPageBreak/>
              <w:t>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="0090209B" w:rsidRPr="009952EA">
              <w:rPr>
                <w:rFonts w:ascii="Times New Roman" w:hAnsi="Times New Roman" w:cs="Times New Roman"/>
                <w:b/>
                <w:lang w:val="kk-KZ"/>
              </w:rPr>
              <w:t>Төлдерін тауып бер</w:t>
            </w:r>
          </w:p>
          <w:p w:rsidR="0090209B" w:rsidRPr="009952EA" w:rsidRDefault="0090209B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F19B7" w:rsidRPr="009952EA" w:rsidRDefault="004E703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9952EA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color w:val="000000"/>
              </w:rPr>
              <w:t>Бала, оның отбасы, үйі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952EA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90209B" w:rsidRPr="009952EA" w:rsidRDefault="0090209B" w:rsidP="0090209B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3F19B7" w:rsidRPr="009952EA" w:rsidRDefault="0090209B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3F19B7" w:rsidRPr="009952EA" w:rsidRDefault="003F19B7" w:rsidP="004971D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971D4" w:rsidRPr="009952EA" w:rsidRDefault="004971D4" w:rsidP="004971D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«Менің кішкентай достарым» </w:t>
            </w:r>
          </w:p>
        </w:tc>
      </w:tr>
      <w:tr w:rsidR="003F19B7" w:rsidRPr="00FF60BB" w:rsidTr="003F3329"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4" w:type="dxa"/>
            <w:vMerge w:val="restart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629" w:type="dxa"/>
            <w:gridSpan w:val="23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3F19B7" w:rsidRPr="00FF60BB" w:rsidTr="003F3329"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4" w:type="dxa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</w:tcPr>
          <w:p w:rsidR="003F19B7" w:rsidRPr="009952EA" w:rsidRDefault="0031615C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 №1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Балабақша ауласындағы </w:t>
            </w: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құстарды бақылау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Құстар туралы әңгімелеу, олардың аттарын атату және қимыл- қозғалыстарын салып жүру, дауыстарын таңдау.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Еңбек: Балабақша ауласындағы ілулі тұрған жем салғышқа,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үлкендердің көмегімен құстарға жем салу, оларды қоректендіру.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 Қыс мезгілінде құстарға қамқорлықтың өте қажеттігін ұғындыру. Құстарды үркітпей қамқорлауға үйрету.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 ойындар: «Қаздар, қаздар»(жүгіру)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Тәрбиеші көмегімен, ойын  ережесін бұлжытпай орындау.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(Қоршаған ортамен тарныстыру)</w:t>
            </w:r>
          </w:p>
        </w:tc>
        <w:tc>
          <w:tcPr>
            <w:tcW w:w="2294" w:type="dxa"/>
            <w:gridSpan w:val="5"/>
          </w:tcPr>
          <w:p w:rsidR="003F19B7" w:rsidRPr="009952EA" w:rsidRDefault="0031615C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№2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 мезгілінде желді бақылау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Күз мезгіліндегі желдің салқын болатынын айту. Әңгімелеу арқылы балалардың тілін дамыту.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Еңбек: Учаскедегі шашылған қағаздарды жинау.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Өз ойын алаңдарын таза, жинақы ұстауға үйрету.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 ойындар: «Күн мен түн»(жүгіру)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Жүгіру, секіру, мергендік  қабілет-терін дамыту.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4"/>
          </w:tcPr>
          <w:p w:rsidR="003F19B7" w:rsidRPr="009952EA" w:rsidRDefault="0031615C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№3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Құстарға бақылау жасау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Еңбек: Құстарға жем шашу, нан қиқымын салу. Жемсауыттарын жем жеп болғаннан кейін тазалап қоюды көрсету,  түсіндіру.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Қимылды ойындар: «Өз орыңды тап»                   Мақсаты: Ептілікке баулу.        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4" w:type="dxa"/>
            <w:gridSpan w:val="7"/>
          </w:tcPr>
          <w:p w:rsidR="003F19B7" w:rsidRPr="009952EA" w:rsidRDefault="0031615C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№4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Күзгі ауа-райындағы өзгерістерді бақылау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Балаларға күз мезгілі туралы әңгімелеу. Күзгі ауа-райын жазғы ауа -райымен салыстыру, күздегі өгерістерді айтқызу.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Еңбек: Құм салғыштың айналасындағы құмдарды күрекшемен жинау.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 Өз алдына еңбектене білуге тәрбиелеп, бағыт беру.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Балалармен жеке жұмыс: «Жел»туралы тақпақ айтқызу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 ойындар: «Ұшты-ұшты» (қимыл көрсету); «Тауық пен балапандар» (жүгіру)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Ойын қимылдарын  тыңдап орындай білуге, ептіліктерін арттыру.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gridSpan w:val="6"/>
          </w:tcPr>
          <w:p w:rsidR="003F19B7" w:rsidRPr="009952EA" w:rsidRDefault="0031615C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№5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Күздегі өсімдіктердің түсін бақылау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Мақсаты: Күзде өлі табиғатта болатын құбылыс өсімдіктерге 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деәсер ететіндігін түсіндіру.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Еңбек:  Біздің ойын алаңы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 Ойын алаңындағы сарғайып түскен жапырақтарды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 жинау. Еңбекқорлыққа баулу.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Қимылдық ойын: «Фигура жасап шық »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Балалардың өз бетімен ойын ұйымдастыру: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1. Қуаласпақ.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2. Тығылыспақ.</w:t>
            </w:r>
          </w:p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(Қоршаған ортамен таныстыру)</w:t>
            </w:r>
          </w:p>
        </w:tc>
      </w:tr>
      <w:tr w:rsidR="003F19B7" w:rsidRPr="00FF60BB" w:rsidTr="003F3329"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4" w:type="dxa"/>
            <w:vMerge w:val="restart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629" w:type="dxa"/>
            <w:gridSpan w:val="23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3F19B7" w:rsidRPr="00FF60BB" w:rsidTr="003F3329">
        <w:tc>
          <w:tcPr>
            <w:tcW w:w="1798" w:type="dxa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4" w:type="dxa"/>
            <w:vMerge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9" w:type="dxa"/>
            <w:gridSpan w:val="23"/>
          </w:tcPr>
          <w:p w:rsidR="003F19B7" w:rsidRPr="009952EA" w:rsidRDefault="003F19B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291205" w:rsidRPr="00FF60BB" w:rsidTr="003F3329">
        <w:trPr>
          <w:trHeight w:val="735"/>
        </w:trPr>
        <w:tc>
          <w:tcPr>
            <w:tcW w:w="1798" w:type="dxa"/>
            <w:vMerge w:val="restart"/>
          </w:tcPr>
          <w:p w:rsidR="00291205" w:rsidRPr="009952EA" w:rsidRDefault="00291205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Түскі ас</w:t>
            </w:r>
          </w:p>
        </w:tc>
        <w:tc>
          <w:tcPr>
            <w:tcW w:w="1274" w:type="dxa"/>
            <w:vMerge w:val="restart"/>
          </w:tcPr>
          <w:p w:rsidR="00291205" w:rsidRPr="009952EA" w:rsidRDefault="00291205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629" w:type="dxa"/>
            <w:gridSpan w:val="23"/>
          </w:tcPr>
          <w:p w:rsidR="00291205" w:rsidRPr="009952EA" w:rsidRDefault="00291205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291205" w:rsidRPr="009952EA" w:rsidTr="003F3329">
        <w:trPr>
          <w:trHeight w:val="270"/>
        </w:trPr>
        <w:tc>
          <w:tcPr>
            <w:tcW w:w="1798" w:type="dxa"/>
            <w:vMerge/>
          </w:tcPr>
          <w:p w:rsidR="00291205" w:rsidRPr="009952EA" w:rsidRDefault="00291205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4" w:type="dxa"/>
            <w:vMerge/>
          </w:tcPr>
          <w:p w:rsidR="00291205" w:rsidRPr="009952EA" w:rsidRDefault="00291205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</w:tcPr>
          <w:p w:rsidR="00812149" w:rsidRPr="009952EA" w:rsidRDefault="00812149" w:rsidP="009952E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952EA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812149" w:rsidRPr="009952EA" w:rsidRDefault="00812149" w:rsidP="009952E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952EA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812149" w:rsidRPr="009952EA" w:rsidRDefault="00812149" w:rsidP="009952E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952EA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291205" w:rsidRPr="009952EA" w:rsidRDefault="00812149" w:rsidP="009952EA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302" w:type="dxa"/>
            <w:gridSpan w:val="6"/>
          </w:tcPr>
          <w:p w:rsidR="00812149" w:rsidRPr="009952EA" w:rsidRDefault="00812149" w:rsidP="00812149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812149" w:rsidRPr="009952EA" w:rsidRDefault="00812149" w:rsidP="00812149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812149" w:rsidRPr="009952EA" w:rsidRDefault="00812149" w:rsidP="00812149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291205" w:rsidRPr="009952EA" w:rsidRDefault="00812149" w:rsidP="00812149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166" w:type="dxa"/>
            <w:gridSpan w:val="5"/>
          </w:tcPr>
          <w:p w:rsidR="00812149" w:rsidRPr="009952EA" w:rsidRDefault="00812149" w:rsidP="00812149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812149" w:rsidRPr="009952EA" w:rsidRDefault="00812149" w:rsidP="00812149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  <w:p w:rsidR="00291205" w:rsidRPr="009952EA" w:rsidRDefault="00291205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87" w:type="dxa"/>
            <w:gridSpan w:val="5"/>
          </w:tcPr>
          <w:p w:rsidR="00291205" w:rsidRPr="009952EA" w:rsidRDefault="0081214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</w:tc>
        <w:tc>
          <w:tcPr>
            <w:tcW w:w="3275" w:type="dxa"/>
            <w:gridSpan w:val="6"/>
          </w:tcPr>
          <w:p w:rsidR="00291205" w:rsidRPr="009952EA" w:rsidRDefault="0081214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Ас адамның арқауы.</w:t>
            </w:r>
          </w:p>
        </w:tc>
      </w:tr>
      <w:tr w:rsidR="00291205" w:rsidRPr="009952EA" w:rsidTr="003F3329">
        <w:tc>
          <w:tcPr>
            <w:tcW w:w="1798" w:type="dxa"/>
          </w:tcPr>
          <w:p w:rsidR="00291205" w:rsidRPr="009952EA" w:rsidRDefault="00291205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4" w:type="dxa"/>
          </w:tcPr>
          <w:p w:rsidR="00291205" w:rsidRPr="009952EA" w:rsidRDefault="00291205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629" w:type="dxa"/>
            <w:gridSpan w:val="23"/>
          </w:tcPr>
          <w:p w:rsidR="00291205" w:rsidRPr="009952EA" w:rsidRDefault="00291205" w:rsidP="003606FC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812149" w:rsidRPr="009952EA" w:rsidTr="003F3329">
        <w:tc>
          <w:tcPr>
            <w:tcW w:w="1798" w:type="dxa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4" w:type="dxa"/>
            <w:vMerge w:val="restart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2099" w:type="dxa"/>
          </w:tcPr>
          <w:p w:rsidR="00812149" w:rsidRPr="009952EA" w:rsidRDefault="00812149" w:rsidP="00391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812149" w:rsidRPr="009952EA" w:rsidRDefault="00812149" w:rsidP="00391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302" w:type="dxa"/>
            <w:gridSpan w:val="6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127" w:type="dxa"/>
            <w:gridSpan w:val="4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833" w:type="dxa"/>
            <w:gridSpan w:val="7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268" w:type="dxa"/>
            <w:gridSpan w:val="5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Ленталар арқылы тыныс алу жаттығулары.</w:t>
            </w:r>
          </w:p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812149" w:rsidRPr="00FF60BB" w:rsidTr="003F3329">
        <w:trPr>
          <w:trHeight w:val="720"/>
        </w:trPr>
        <w:tc>
          <w:tcPr>
            <w:tcW w:w="1798" w:type="dxa"/>
            <w:vMerge w:val="restart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4" w:type="dxa"/>
            <w:vMerge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9" w:type="dxa"/>
            <w:gridSpan w:val="23"/>
          </w:tcPr>
          <w:p w:rsidR="00812149" w:rsidRPr="009952EA" w:rsidRDefault="0081214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3F3329" w:rsidRPr="00FF60BB" w:rsidTr="003F3329">
        <w:trPr>
          <w:trHeight w:val="285"/>
        </w:trPr>
        <w:tc>
          <w:tcPr>
            <w:tcW w:w="1798" w:type="dxa"/>
            <w:vMerge/>
          </w:tcPr>
          <w:p w:rsidR="003F3329" w:rsidRPr="009952EA" w:rsidRDefault="003F332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4" w:type="dxa"/>
            <w:vMerge/>
          </w:tcPr>
          <w:p w:rsidR="003F3329" w:rsidRPr="009952EA" w:rsidRDefault="003F3329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</w:tcPr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3F3329" w:rsidRPr="009952EA" w:rsidRDefault="003F3329" w:rsidP="00B95CEF">
            <w:pPr>
              <w:rPr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115" w:type="dxa"/>
            <w:gridSpan w:val="3"/>
          </w:tcPr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400" w:type="dxa"/>
            <w:gridSpan w:val="9"/>
          </w:tcPr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3016" w:type="dxa"/>
            <w:gridSpan w:val="7"/>
          </w:tcPr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Жуын күндіз, кешке де.</w:t>
            </w:r>
          </w:p>
        </w:tc>
        <w:tc>
          <w:tcPr>
            <w:tcW w:w="2999" w:type="dxa"/>
            <w:gridSpan w:val="3"/>
          </w:tcPr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3F3329" w:rsidRPr="009952EA" w:rsidRDefault="003F3329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3F3329" w:rsidRPr="00FF60BB" w:rsidTr="003F3329">
        <w:trPr>
          <w:trHeight w:val="525"/>
        </w:trPr>
        <w:tc>
          <w:tcPr>
            <w:tcW w:w="1798" w:type="dxa"/>
            <w:vMerge w:val="restart"/>
          </w:tcPr>
          <w:p w:rsidR="003F3329" w:rsidRPr="009952EA" w:rsidRDefault="003F3329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4" w:type="dxa"/>
            <w:vMerge w:val="restart"/>
          </w:tcPr>
          <w:p w:rsidR="003F3329" w:rsidRPr="009952EA" w:rsidRDefault="003F332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629" w:type="dxa"/>
            <w:gridSpan w:val="23"/>
          </w:tcPr>
          <w:p w:rsidR="003F3329" w:rsidRPr="009952EA" w:rsidRDefault="003F3329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CB0061" w:rsidRPr="009952EA" w:rsidTr="003F3329">
        <w:trPr>
          <w:trHeight w:val="219"/>
        </w:trPr>
        <w:tc>
          <w:tcPr>
            <w:tcW w:w="1798" w:type="dxa"/>
            <w:vMerge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4" w:type="dxa"/>
            <w:vMerge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</w:tcPr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Ас ішерде күнде біз,</w:t>
            </w:r>
          </w:p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Сөйлемейміз, күлмейміз.</w:t>
            </w:r>
          </w:p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Астан басқа өзгені,</w:t>
            </w:r>
          </w:p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Елемейміз, білмейміз.</w:t>
            </w:r>
          </w:p>
        </w:tc>
        <w:tc>
          <w:tcPr>
            <w:tcW w:w="2149" w:type="dxa"/>
            <w:gridSpan w:val="4"/>
          </w:tcPr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</w:tc>
        <w:tc>
          <w:tcPr>
            <w:tcW w:w="2400" w:type="dxa"/>
            <w:gridSpan w:val="9"/>
          </w:tcPr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82" w:type="dxa"/>
            <w:gridSpan w:val="6"/>
          </w:tcPr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Ас – адамның арқауы.</w:t>
            </w:r>
          </w:p>
        </w:tc>
        <w:tc>
          <w:tcPr>
            <w:tcW w:w="2999" w:type="dxa"/>
            <w:gridSpan w:val="3"/>
          </w:tcPr>
          <w:p w:rsidR="00CB0061" w:rsidRPr="009952EA" w:rsidRDefault="00CB0061" w:rsidP="00B95CEF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</w:tc>
      </w:tr>
      <w:tr w:rsidR="00CB0061" w:rsidRPr="009952EA" w:rsidTr="003F3329">
        <w:trPr>
          <w:trHeight w:val="195"/>
        </w:trPr>
        <w:tc>
          <w:tcPr>
            <w:tcW w:w="1798" w:type="dxa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4" w:type="dxa"/>
            <w:vMerge w:val="restart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2099" w:type="dxa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CB0061" w:rsidRPr="009952EA" w:rsidRDefault="00CB0061" w:rsidP="003606FC">
            <w:pPr>
              <w:rPr>
                <w:rFonts w:ascii="Times New Roman" w:eastAsia="Calibri" w:hAnsi="Times New Roman" w:cs="Times New Roman"/>
                <w:lang w:val="kk-KZ"/>
              </w:rPr>
            </w:pPr>
            <w:bookmarkStart w:id="1" w:name="z454"/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 xml:space="preserve">«Құлынға арналған қоршаулар» </w:t>
            </w:r>
            <w:bookmarkEnd w:id="1"/>
            <w:r w:rsidRPr="009952EA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«Кім тез мәреге жетеді?»  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«Кап-кап» әнін айту.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Балалардың шығармашылық дағдыларын дамыту. 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CB0061" w:rsidRPr="009952EA" w:rsidRDefault="00CB0061" w:rsidP="003606F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bookmarkStart w:id="2" w:name="z551"/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Балалардың сазбалшық, ермексаз және оның қасиеттері туралы білімдерін қалыптастыру, </w:t>
            </w:r>
            <w:bookmarkStart w:id="3" w:name="z552"/>
            <w:bookmarkEnd w:id="2"/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сазбалшықты дұрыс қолдануды жетілдіру.</w:t>
            </w:r>
            <w:bookmarkEnd w:id="3"/>
          </w:p>
          <w:p w:rsidR="00CB0061" w:rsidRPr="009952EA" w:rsidRDefault="00CB0061" w:rsidP="003606F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«Саңырауқұлақ»</w:t>
            </w:r>
          </w:p>
          <w:p w:rsidR="00CB0061" w:rsidRPr="009952EA" w:rsidRDefault="00CB0061" w:rsidP="003606F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Педагог жетекшілігімен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Орманға </w:t>
            </w:r>
            <w:r w:rsidRPr="009952EA">
              <w:rPr>
                <w:rFonts w:ascii="Times New Roman" w:hAnsi="Times New Roman" w:cs="Times New Roman"/>
                <w:lang w:val="kk-KZ"/>
              </w:rPr>
              <w:lastRenderedPageBreak/>
              <w:t>саяхат.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CB0061" w:rsidRPr="009952EA" w:rsidRDefault="00CB0061" w:rsidP="003606F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үйрету.</w:t>
            </w:r>
          </w:p>
          <w:p w:rsidR="00CB0061" w:rsidRPr="009952EA" w:rsidRDefault="00CB0061" w:rsidP="003606FC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Фетрға әртүрлі пішіндерді орналастыру.</w:t>
            </w:r>
          </w:p>
          <w:p w:rsidR="00CB0061" w:rsidRPr="009952EA" w:rsidRDefault="00CB0061" w:rsidP="00F9553E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Қимылды 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«Қайтала»   </w:t>
            </w:r>
          </w:p>
          <w:p w:rsidR="000E21CD" w:rsidRPr="009952EA" w:rsidRDefault="000E21CD" w:rsidP="00F9553E">
            <w:pPr>
              <w:rPr>
                <w:rFonts w:ascii="Times New Roman" w:hAnsi="Times New Roman" w:cs="Times New Roman"/>
                <w:lang w:val="kk-KZ"/>
              </w:rPr>
            </w:pPr>
          </w:p>
          <w:p w:rsidR="000E21CD" w:rsidRPr="009952EA" w:rsidRDefault="000E21CD" w:rsidP="00F9553E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>«Құстар мен мысық»</w:t>
            </w:r>
          </w:p>
        </w:tc>
        <w:tc>
          <w:tcPr>
            <w:tcW w:w="2149" w:type="dxa"/>
            <w:gridSpan w:val="4"/>
          </w:tcPr>
          <w:p w:rsidR="005E6C98" w:rsidRPr="009952EA" w:rsidRDefault="005E6C98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Сурет салу </w:t>
            </w:r>
          </w:p>
          <w:p w:rsidR="005E6C98" w:rsidRPr="009952EA" w:rsidRDefault="005E6C98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Дәстүрден тыс сурет салу. Кинетикалық құммен жұмыс. </w:t>
            </w:r>
          </w:p>
          <w:p w:rsidR="005E6C98" w:rsidRPr="009952EA" w:rsidRDefault="005E6C98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5E6C98" w:rsidRPr="009952EA" w:rsidRDefault="005E6C98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CB0061" w:rsidRPr="009952EA" w:rsidRDefault="00CB0061" w:rsidP="008D5C3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«Пирамида жинау»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9952EA">
              <w:rPr>
                <w:rFonts w:ascii="Times New Roman" w:hAnsi="Times New Roman" w:cs="Times New Roman"/>
                <w:lang w:val="kk-KZ"/>
              </w:rPr>
              <w:t>Көңілді сақина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Көңілді әуенмен саусақ ойындары. Шығармашылық дағдыларын дамыту.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CB0061" w:rsidRPr="009952EA" w:rsidRDefault="00CB0061" w:rsidP="00C020F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Балалардың сазбалшық, ермексаз және оның қасиеттері туралы білімдерін қалыптастыру, сазбалшықты дұрыс қолдануды </w:t>
            </w: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жетілдіру.</w:t>
            </w:r>
          </w:p>
          <w:p w:rsidR="00CB0061" w:rsidRPr="009952EA" w:rsidRDefault="00CB0061" w:rsidP="00C020F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«Жапырақтар»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«Жапырақтар жинау»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51553B" w:rsidRPr="009952EA" w:rsidRDefault="0051553B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9952E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B0061" w:rsidRPr="009952EA" w:rsidRDefault="00CB0061" w:rsidP="00F9553E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Қағазды қолмен ұсақтау арқылы кірпінің инелерін жапсыру. </w:t>
            </w:r>
          </w:p>
          <w:p w:rsidR="00CB0061" w:rsidRPr="009952EA" w:rsidRDefault="00CB0061" w:rsidP="00E52F6A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«Не қайда жасырынған</w:t>
            </w:r>
            <w:r w:rsidRPr="009952EA">
              <w:rPr>
                <w:rFonts w:ascii="Times New Roman" w:hAnsi="Times New Roman" w:cs="Times New Roman"/>
              </w:rPr>
              <w:t>?</w:t>
            </w:r>
            <w:r w:rsidRPr="009952EA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E21CD" w:rsidRPr="009952EA" w:rsidRDefault="000E21CD" w:rsidP="00E52F6A">
            <w:pPr>
              <w:rPr>
                <w:rFonts w:ascii="Times New Roman" w:hAnsi="Times New Roman" w:cs="Times New Roman"/>
                <w:lang w:val="kk-KZ"/>
              </w:rPr>
            </w:pPr>
          </w:p>
          <w:p w:rsidR="000E21CD" w:rsidRPr="009952EA" w:rsidRDefault="000E21CD" w:rsidP="00E52F6A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>«Күн мен түн»</w:t>
            </w:r>
          </w:p>
        </w:tc>
        <w:tc>
          <w:tcPr>
            <w:tcW w:w="2406" w:type="dxa"/>
            <w:gridSpan w:val="10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CB0061" w:rsidRPr="009952EA" w:rsidRDefault="00CB0061" w:rsidP="00E52F6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CB0061" w:rsidRPr="009952EA" w:rsidRDefault="00CB0061" w:rsidP="00E52F6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«Үстел және орындық»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Қимылды ойын:Ұшты-ұшты 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B0061" w:rsidRPr="009952EA" w:rsidRDefault="00CB0061" w:rsidP="00702812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CB0061" w:rsidRPr="009952EA" w:rsidRDefault="00CB0061" w:rsidP="00E52F6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Қоянды мүсіндеу. 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«Арықтардан секіріп өт» 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CB0061" w:rsidRPr="009952EA" w:rsidRDefault="00CB0061" w:rsidP="00E52F6A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Жапсыруға қызығушылықты ояту. Материалдардың (қағаз) қасиеттері туралы түсінік қалыптастыру және </w:t>
            </w: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оларды қолданудың қарапайым әдістерін (ұсақтау)жапсыру жұмыстарының  жасау тәсілдерін желімсіз  үйрету</w:t>
            </w:r>
            <w:r w:rsidRPr="009952E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B0061" w:rsidRPr="009952EA" w:rsidRDefault="00CB0061" w:rsidP="00E52F6A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Жаңбыр тамшылары.</w:t>
            </w:r>
          </w:p>
          <w:p w:rsidR="00CB0061" w:rsidRPr="009952EA" w:rsidRDefault="00CB0061" w:rsidP="00E52F6A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Қимылды ойын:  Күн мен жаңбыр. </w:t>
            </w:r>
          </w:p>
          <w:p w:rsidR="000E21CD" w:rsidRPr="009952EA" w:rsidRDefault="000E21CD" w:rsidP="00E52F6A">
            <w:pPr>
              <w:rPr>
                <w:rFonts w:ascii="Times New Roman" w:hAnsi="Times New Roman" w:cs="Times New Roman"/>
                <w:lang w:val="kk-KZ"/>
              </w:rPr>
            </w:pPr>
          </w:p>
          <w:p w:rsidR="000E21CD" w:rsidRPr="009952EA" w:rsidRDefault="000E21CD" w:rsidP="00E52F6A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«Бақалар» </w:t>
            </w:r>
          </w:p>
        </w:tc>
        <w:tc>
          <w:tcPr>
            <w:tcW w:w="2998" w:type="dxa"/>
            <w:gridSpan w:val="6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CB0061" w:rsidRPr="009952EA" w:rsidRDefault="00CB0061" w:rsidP="00E52F6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CB0061" w:rsidRPr="009952EA" w:rsidRDefault="00CB0061" w:rsidP="00E52F6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Пойыз құрастыру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9952EA">
              <w:rPr>
                <w:rFonts w:ascii="Times New Roman" w:hAnsi="Times New Roman" w:cs="Times New Roman"/>
                <w:lang w:val="kk-KZ"/>
              </w:rPr>
              <w:t>Ненің даусы?»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B0061" w:rsidRPr="009952EA" w:rsidRDefault="00CB0061" w:rsidP="00702812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9952E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«Қарбызды» мүсіндеу.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9952EA">
              <w:rPr>
                <w:rFonts w:ascii="Times New Roman" w:hAnsi="Times New Roman" w:cs="Times New Roman"/>
                <w:lang w:val="kk-KZ"/>
              </w:rPr>
              <w:t xml:space="preserve"> «Ғажайып себет»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9952E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«Күзгі бұлттар» 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Пед.жет. ойын: «Кім жылдам?»</w:t>
            </w:r>
          </w:p>
          <w:p w:rsidR="000E21CD" w:rsidRPr="009952EA" w:rsidRDefault="000E21CD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0E21CD" w:rsidRPr="009952EA" w:rsidRDefault="000E21CD" w:rsidP="000E21CD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 іс-әрекет дағдыларын дамыту. Степ-аэробика әдісімен жаттығулар.</w:t>
            </w:r>
          </w:p>
        </w:tc>
        <w:tc>
          <w:tcPr>
            <w:tcW w:w="2977" w:type="dxa"/>
            <w:gridSpan w:val="2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CB0061" w:rsidRPr="009952EA" w:rsidRDefault="00CB0061" w:rsidP="00801D7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Көпір 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Педагог жетекшілігімен ойын: «Кім жылдам?»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B0061" w:rsidRPr="009952EA" w:rsidRDefault="00CB0061" w:rsidP="00702812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CB0061" w:rsidRPr="009952EA" w:rsidRDefault="00CB0061" w:rsidP="00801D7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9952E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B0061" w:rsidRPr="009952EA" w:rsidRDefault="00CB0061" w:rsidP="00801D7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Бауырсақты мүсіндеу.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Сюжеттік ойын</w:t>
            </w:r>
            <w:r w:rsidRPr="009952EA">
              <w:rPr>
                <w:rFonts w:ascii="Times New Roman" w:hAnsi="Times New Roman" w:cs="Times New Roman"/>
                <w:lang w:val="kk-KZ"/>
              </w:rPr>
              <w:t>: «Асхана»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CB0061" w:rsidRPr="009952EA" w:rsidRDefault="00CB0061" w:rsidP="00801D7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9952E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«Түрлі түсті шарлар»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Қимылды ойын: «Ұшады-ұшпайды»</w:t>
            </w:r>
          </w:p>
          <w:p w:rsidR="000E21CD" w:rsidRPr="009952EA" w:rsidRDefault="000E21CD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0E21CD" w:rsidRPr="009952EA" w:rsidRDefault="000E21CD" w:rsidP="000E21CD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дағдыларын дамыту. Ұлттық  ойын: </w:t>
            </w:r>
            <w:r w:rsidRPr="009952EA">
              <w:rPr>
                <w:rFonts w:ascii="Times New Roman" w:hAnsi="Times New Roman" w:cs="Times New Roman"/>
                <w:lang w:val="kk-KZ"/>
              </w:rPr>
              <w:t>«Асық»</w:t>
            </w:r>
          </w:p>
        </w:tc>
      </w:tr>
      <w:tr w:rsidR="00CB0061" w:rsidRPr="00FF60BB" w:rsidTr="003F3329">
        <w:trPr>
          <w:trHeight w:val="180"/>
        </w:trPr>
        <w:tc>
          <w:tcPr>
            <w:tcW w:w="1798" w:type="dxa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4" w:type="dxa"/>
            <w:vMerge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9" w:type="dxa"/>
            <w:gridSpan w:val="23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9952EA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CB0061" w:rsidRPr="00FF60BB" w:rsidTr="003F3329">
        <w:trPr>
          <w:trHeight w:val="180"/>
        </w:trPr>
        <w:tc>
          <w:tcPr>
            <w:tcW w:w="1798" w:type="dxa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4" w:type="dxa"/>
            <w:vMerge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</w:tcPr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 №1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Балабақша ауласындағы </w:t>
            </w: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құстарды бақылау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Құстар туралы әңгімелеу, олардың аттарын атату және қимыл- қозғалыстарын салып жүру, дауыстарын таңдау.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Еңбек: Балабақша ауласындағы ілулі тұрған жем салғышқа, 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үлкендердің көмегімен құстарға жем салу, оларды қоректендіру.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 Қыс мезгілінде құстарға қамқорлықтың өте қажеттігін ұғындыру. Құстарды үркітпей қамқорлауға үйрету.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 ойындар: «Қаздар, қаздар»(жүгіру)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Тәрбиеші көмегімен, ойын  ережесін бұлжытпай орындау.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(Қоршаған ортамен таныстыру)</w:t>
            </w:r>
          </w:p>
        </w:tc>
        <w:tc>
          <w:tcPr>
            <w:tcW w:w="2149" w:type="dxa"/>
            <w:gridSpan w:val="4"/>
          </w:tcPr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№2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 мезгілінде желді бақылау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Күз мезгіліндегі желдің салқын болатынын айту. Әңгімелеу арқылы балалардың тілін дамыту.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Еңбек: Учаскедегі шашылған қағаздарды жинау.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Өз ойын алаңдарын таза, жинақы ұстауға үйрету.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 ойындар: «Күн мен түн»(жүгіру)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Жүгіру, секіру, мергендік  қабілет-терін дамыту.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6" w:type="dxa"/>
            <w:gridSpan w:val="10"/>
          </w:tcPr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№3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Құстарға бақылау жасау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Еңбек: Құстарға жем шашу, нан қиқымын салу. Жемсауыттарын жем жеп болғаннан кейін тазалап қоюды көрсету,  түсіндіру. 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Қимылды ойындар: «Өз орыңды тап»                   Мақсаты: Ептілікке баулу.         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8" w:type="dxa"/>
            <w:gridSpan w:val="4"/>
          </w:tcPr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№4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Күзгі ауа-райындағы өзгерістерді бақылау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Балаларға күз мезгілі туралы әңгімелеу. Күзгі ауа-райын жазғы ауа -райымен салыстыру, күздегі өгерістерді айтқызу.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Еңбек: Құм салғыштың айналасындағы құмдарды күрекшемен жинау.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 Өз алдына еңбектене білуге тәрбиелеп, бағыт беру.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Балалармен жеке жұмыс: «Жел»туралы тақпақ айтқызу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 ойындар: «Ұшты-ұшты» (қимыл көрсету); «Тауық пен балапандар» (жүгіру)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 Ойын қимылдарын  тыңдап орындай білуге, ептіліктерін арттыру.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7" w:type="dxa"/>
            <w:gridSpan w:val="4"/>
          </w:tcPr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№5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Күздегі өсімдіктердің түсін бақылау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Мақсаты: Күзде өлі табиғатта болатын құбылыс өсімдіктерге 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деәсер ететіндігін түсіндіру.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Еңбек:  Біздің ойын алаңы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Мақсаты: Ойын алаңындағы сарғайып түскен жапырақтарды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 xml:space="preserve"> жинау. Еңбекқорлыққа баулу.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Қимылдық ойын: «Фигура жасап шық »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Балалардың өз бетімен ойын ұйымдастыру: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1. Қуаласпақ.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iCs/>
                <w:lang w:val="kk-KZ"/>
              </w:rPr>
              <w:t>2. Тығылыспақ.</w:t>
            </w:r>
          </w:p>
          <w:p w:rsidR="00CB0061" w:rsidRPr="009952EA" w:rsidRDefault="00CB0061" w:rsidP="00E20FB4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(Қоршаған ортамен таныстыру)</w:t>
            </w:r>
          </w:p>
        </w:tc>
      </w:tr>
      <w:tr w:rsidR="00CB0061" w:rsidRPr="00FF60BB" w:rsidTr="003F3329">
        <w:trPr>
          <w:trHeight w:val="255"/>
        </w:trPr>
        <w:tc>
          <w:tcPr>
            <w:tcW w:w="1798" w:type="dxa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952EA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4" w:type="dxa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9" w:type="dxa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Кеңес:</w:t>
            </w:r>
          </w:p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Балаңызға ертегі оқып бересіз бе? </w:t>
            </w:r>
          </w:p>
        </w:tc>
        <w:tc>
          <w:tcPr>
            <w:tcW w:w="2149" w:type="dxa"/>
            <w:gridSpan w:val="4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>Балалардың топ ішіндегі киетін киімдері туралы нұсқау беру.</w:t>
            </w:r>
          </w:p>
        </w:tc>
        <w:tc>
          <w:tcPr>
            <w:tcW w:w="2406" w:type="dxa"/>
            <w:gridSpan w:val="10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Үйдегі ойын бұрышын ұйымдастыру туралы білу. </w:t>
            </w:r>
          </w:p>
        </w:tc>
        <w:tc>
          <w:tcPr>
            <w:tcW w:w="2968" w:type="dxa"/>
            <w:gridSpan w:val="4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Көшедегі жол ережесі туралы кеңес беру. </w:t>
            </w:r>
          </w:p>
        </w:tc>
        <w:tc>
          <w:tcPr>
            <w:tcW w:w="3007" w:type="dxa"/>
            <w:gridSpan w:val="4"/>
          </w:tcPr>
          <w:p w:rsidR="00CB0061" w:rsidRPr="009952EA" w:rsidRDefault="00CB006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9952EA">
              <w:rPr>
                <w:rFonts w:ascii="Times New Roman" w:hAnsi="Times New Roman" w:cs="Times New Roman"/>
                <w:lang w:val="kk-KZ"/>
              </w:rPr>
              <w:t xml:space="preserve">Демалыс күндерінде күн тәртібін сақтау туралы нұсқау беру. </w:t>
            </w:r>
          </w:p>
        </w:tc>
      </w:tr>
    </w:tbl>
    <w:p w:rsidR="00810E96" w:rsidRPr="009952EA" w:rsidRDefault="00810E96" w:rsidP="009952EA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9952EA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810E96" w:rsidRPr="009952EA" w:rsidRDefault="00810E96" w:rsidP="009952EA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9952EA">
        <w:rPr>
          <w:rFonts w:ascii="Times New Roman" w:hAnsi="Times New Roman" w:cs="Times New Roman"/>
          <w:i/>
          <w:lang w:val="kk-KZ"/>
        </w:rPr>
        <w:t>Кеңес берілді:</w:t>
      </w:r>
    </w:p>
    <w:p w:rsidR="00810E96" w:rsidRPr="009952EA" w:rsidRDefault="00810E96" w:rsidP="009952EA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9952EA">
        <w:rPr>
          <w:rFonts w:ascii="Times New Roman" w:hAnsi="Times New Roman" w:cs="Times New Roman"/>
          <w:i/>
          <w:lang w:val="kk-KZ"/>
        </w:rPr>
        <w:lastRenderedPageBreak/>
        <w:t>Ұсынылды:</w:t>
      </w:r>
    </w:p>
    <w:p w:rsidR="00810E96" w:rsidRPr="009952EA" w:rsidRDefault="00810E96" w:rsidP="009952EA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9952EA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02ACA" wp14:editId="56C63B28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11CA43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" strokecolor="black [3040]"/>
            </w:pict>
          </mc:Fallback>
        </mc:AlternateContent>
      </w:r>
      <w:r w:rsidRPr="009952EA">
        <w:rPr>
          <w:rFonts w:ascii="Times New Roman" w:hAnsi="Times New Roman" w:cs="Times New Roman"/>
          <w:i/>
          <w:lang w:val="kk-KZ"/>
        </w:rPr>
        <w:t>Әдіскер</w:t>
      </w:r>
      <w:r w:rsidR="00FF60BB">
        <w:rPr>
          <w:rFonts w:ascii="Times New Roman" w:hAnsi="Times New Roman" w:cs="Times New Roman"/>
          <w:i/>
          <w:lang w:val="kk-KZ"/>
        </w:rPr>
        <w:t>: К</w:t>
      </w:r>
      <w:r w:rsidRPr="009952EA">
        <w:rPr>
          <w:rFonts w:ascii="Times New Roman" w:hAnsi="Times New Roman" w:cs="Times New Roman"/>
          <w:i/>
          <w:lang w:val="kk-KZ"/>
        </w:rPr>
        <w:t>алиева.М.Е.</w:t>
      </w:r>
    </w:p>
    <w:p w:rsidR="001621E7" w:rsidRDefault="001621E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p w:rsidR="001621E7" w:rsidRPr="007A3F09" w:rsidRDefault="001621E7" w:rsidP="001621E7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A3F09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1621E7" w:rsidRPr="007A3F09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A3F09">
        <w:rPr>
          <w:rFonts w:ascii="Times New Roman" w:hAnsi="Times New Roman" w:cs="Times New Roman"/>
          <w:b/>
          <w:lang w:val="kk-KZ"/>
        </w:rPr>
        <w:t>Білім беру ұйымы:</w:t>
      </w:r>
      <w:r w:rsidRPr="007A3F09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бөбекжайы» КМҚК </w:t>
      </w:r>
    </w:p>
    <w:p w:rsidR="001621E7" w:rsidRPr="007A3F09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A3F09">
        <w:rPr>
          <w:rFonts w:ascii="Times New Roman" w:hAnsi="Times New Roman" w:cs="Times New Roman"/>
          <w:b/>
          <w:lang w:val="kk-KZ"/>
        </w:rPr>
        <w:t>Топ:</w:t>
      </w:r>
      <w:r w:rsidRPr="007A3F09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1621E7" w:rsidRPr="007A3F09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A3F09">
        <w:rPr>
          <w:rFonts w:ascii="Times New Roman" w:hAnsi="Times New Roman" w:cs="Times New Roman"/>
          <w:b/>
          <w:lang w:val="kk-KZ"/>
        </w:rPr>
        <w:t>Балалар жасы:</w:t>
      </w:r>
      <w:r w:rsidRPr="007A3F09">
        <w:rPr>
          <w:rFonts w:ascii="Times New Roman" w:hAnsi="Times New Roman" w:cs="Times New Roman"/>
          <w:lang w:val="kk-KZ"/>
        </w:rPr>
        <w:t xml:space="preserve"> 2 жас</w:t>
      </w:r>
    </w:p>
    <w:p w:rsidR="001621E7" w:rsidRPr="007A3F09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A3F09">
        <w:rPr>
          <w:rFonts w:ascii="Times New Roman" w:hAnsi="Times New Roman" w:cs="Times New Roman"/>
          <w:b/>
          <w:lang w:val="kk-KZ"/>
        </w:rPr>
        <w:t>Қазан айы</w:t>
      </w:r>
      <w:r w:rsidRPr="007A3F09">
        <w:rPr>
          <w:rFonts w:ascii="Times New Roman" w:hAnsi="Times New Roman" w:cs="Times New Roman"/>
          <w:lang w:val="kk-KZ"/>
        </w:rPr>
        <w:t xml:space="preserve"> 2022 жыл 2 апта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97"/>
        <w:gridCol w:w="1272"/>
        <w:gridCol w:w="2068"/>
        <w:gridCol w:w="31"/>
        <w:gridCol w:w="306"/>
        <w:gridCol w:w="8"/>
        <w:gridCol w:w="1834"/>
        <w:gridCol w:w="145"/>
        <w:gridCol w:w="8"/>
        <w:gridCol w:w="8"/>
        <w:gridCol w:w="261"/>
        <w:gridCol w:w="8"/>
        <w:gridCol w:w="1849"/>
        <w:gridCol w:w="11"/>
        <w:gridCol w:w="118"/>
        <w:gridCol w:w="141"/>
        <w:gridCol w:w="2818"/>
        <w:gridCol w:w="15"/>
        <w:gridCol w:w="19"/>
        <w:gridCol w:w="121"/>
        <w:gridCol w:w="2863"/>
      </w:tblGrid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2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5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10.10.2022</w:t>
            </w:r>
          </w:p>
        </w:tc>
        <w:tc>
          <w:tcPr>
            <w:tcW w:w="2264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11.10.2022</w:t>
            </w:r>
          </w:p>
        </w:tc>
        <w:tc>
          <w:tcPr>
            <w:tcW w:w="2127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12.10.2022</w:t>
            </w:r>
          </w:p>
        </w:tc>
        <w:tc>
          <w:tcPr>
            <w:tcW w:w="297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13.10.2022</w:t>
            </w:r>
          </w:p>
        </w:tc>
        <w:tc>
          <w:tcPr>
            <w:tcW w:w="2863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14.10.2022</w:t>
            </w:r>
          </w:p>
        </w:tc>
      </w:tr>
      <w:tr w:rsidR="001621E7" w:rsidRPr="00FF60BB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5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Балаларды көңілді әуенмен қарсы алу (Шығармашылық дағдыларын дамыту)</w:t>
            </w:r>
          </w:p>
        </w:tc>
        <w:tc>
          <w:tcPr>
            <w:tcW w:w="2264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127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Балаларды Қоянның ойыншықтарымен қарсы алу (Сөйлеуді дамыту, коммуникативті іс-әрекет)</w:t>
            </w:r>
          </w:p>
        </w:tc>
        <w:tc>
          <w:tcPr>
            <w:tcW w:w="297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863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</w:tr>
      <w:tr w:rsidR="001621E7" w:rsidRPr="00FF60BB" w:rsidTr="00E50FCD">
        <w:trPr>
          <w:trHeight w:val="1204"/>
        </w:trPr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5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Балалардың демалыс күндерінд қалай өткізегні туралы әңгімелесу. </w:t>
            </w:r>
          </w:p>
        </w:tc>
        <w:tc>
          <w:tcPr>
            <w:tcW w:w="2264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Ата-аналарға балабақшаға кешікпей келулерін ескерту. </w:t>
            </w:r>
          </w:p>
        </w:tc>
        <w:tc>
          <w:tcPr>
            <w:tcW w:w="2127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Балабақшаның ас мәзіріне назар аударуларын сұрау.</w:t>
            </w:r>
          </w:p>
        </w:tc>
        <w:tc>
          <w:tcPr>
            <w:tcW w:w="297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Балаларға ауыстарын киімдерін әкелу туралы ескерту. </w:t>
            </w:r>
          </w:p>
        </w:tc>
        <w:tc>
          <w:tcPr>
            <w:tcW w:w="2863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Демалыс күндері балалардың күн тәртібі жайлы әңгімелесу. </w:t>
            </w:r>
          </w:p>
        </w:tc>
      </w:tr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5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Ойынщықтарды шашпаймыз,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Достарыммен ойнаймыз!</w:t>
            </w:r>
          </w:p>
        </w:tc>
        <w:tc>
          <w:tcPr>
            <w:tcW w:w="2264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127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Times New Roman" w:hAnsi="Times New Roman" w:cs="Times New Roman"/>
                <w:lang w:val="kk-KZ" w:eastAsia="ru-RU"/>
              </w:rPr>
              <w:t>Кел, балалар, күлейік,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Times New Roman" w:hAnsi="Times New Roman" w:cs="Times New Roman"/>
                <w:lang w:val="kk-KZ" w:eastAsia="ru-RU"/>
              </w:rPr>
              <w:t>Күлкіменен түлейік.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Times New Roman" w:hAnsi="Times New Roman" w:cs="Times New Roman"/>
                <w:lang w:val="kk-KZ" w:eastAsia="ru-RU"/>
              </w:rPr>
              <w:t>Қабақ түйген не керек?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Times New Roman" w:hAnsi="Times New Roman" w:cs="Times New Roman"/>
                <w:lang w:val="kk-KZ" w:eastAsia="ru-RU"/>
              </w:rPr>
              <w:t>Көңілді боп жүрейік.</w:t>
            </w:r>
          </w:p>
        </w:tc>
        <w:tc>
          <w:tcPr>
            <w:tcW w:w="297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863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Ойынщықтарды шашпаймыз,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Достарыммен ойнаймыз!</w:t>
            </w:r>
          </w:p>
        </w:tc>
      </w:tr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5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Үстел үсті ойыны: Бірдей өрнекті тап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Мақсаты: Заттарды жұптастыруға үйрету.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</w:tc>
        <w:tc>
          <w:tcPr>
            <w:tcW w:w="2264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Саусақ жаттығуы: «Біз үйде нешеуміз?»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Мақсаты: Ұсақ қол моторикасын дамыту.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«Күзгі баққа саяхат» суреттер көру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Мақсаты: Күз мезгілінің ерекшеліктерімен таныстыру.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(Әлеуметтік эмоционалдық </w:t>
            </w:r>
            <w:r w:rsidRPr="007A3F09">
              <w:rPr>
                <w:rFonts w:ascii="Times New Roman" w:hAnsi="Times New Roman" w:cs="Times New Roman"/>
                <w:lang w:val="kk-KZ"/>
              </w:rPr>
              <w:lastRenderedPageBreak/>
              <w:t>дағдылдарды қалыптастыру)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lastRenderedPageBreak/>
              <w:t>Құрылымдалған ойын: «Түрлі түсті пішіндер»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Мақсаты: Пішіндерді ажыратуға үйрету.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Дидактикалық ойын: «Не жоқ?»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Мақсаты: Есте сақтау қабілеттерін дамыту.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№2 «Жалаушамен орындалатын жаттығулар»</w:t>
            </w:r>
          </w:p>
        </w:tc>
      </w:tr>
      <w:tr w:rsidR="001621E7" w:rsidRPr="00FF60BB" w:rsidTr="00E50FCD">
        <w:trPr>
          <w:trHeight w:val="849"/>
        </w:trPr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1621E7" w:rsidRPr="007A3F09" w:rsidTr="00E50FCD">
        <w:trPr>
          <w:trHeight w:val="838"/>
        </w:trPr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3" w:type="dxa"/>
            <w:gridSpan w:val="4"/>
            <w:vMerge w:val="restart"/>
          </w:tcPr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Сөйлемейміз, күлмейміз</w:t>
            </w:r>
          </w:p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264" w:type="dxa"/>
            <w:gridSpan w:val="6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119" w:type="dxa"/>
            <w:gridSpan w:val="4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  <w:gridSpan w:val="4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Ас – адамның арқауы </w:t>
            </w:r>
          </w:p>
        </w:tc>
        <w:tc>
          <w:tcPr>
            <w:tcW w:w="2863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Ас атасы – нан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3" w:type="dxa"/>
            <w:gridSpan w:val="4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4" w:type="dxa"/>
            <w:gridSpan w:val="6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9" w:type="dxa"/>
            <w:gridSpan w:val="4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3" w:type="dxa"/>
            <w:gridSpan w:val="4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2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«Ертегілер еліне саяхат» ертегі кітаптар қарау.</w:t>
            </w:r>
          </w:p>
        </w:tc>
        <w:tc>
          <w:tcPr>
            <w:tcW w:w="2264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«Ғажайып түстер» түстер бойынша топтастыру. </w:t>
            </w:r>
          </w:p>
        </w:tc>
        <w:tc>
          <w:tcPr>
            <w:tcW w:w="2119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Үстел үсті ойындары «Паравоз» </w:t>
            </w:r>
          </w:p>
        </w:tc>
        <w:tc>
          <w:tcPr>
            <w:tcW w:w="297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Дидактикалық ойын «Түрлі-түсті сақиналар»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Мақсаты: Негізгі түстерді ажырата білуге үйрету.</w:t>
            </w:r>
          </w:p>
        </w:tc>
        <w:tc>
          <w:tcPr>
            <w:tcW w:w="2863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«Айша бізде қонақта», ыдыс-аяқтарды топтастыру   </w:t>
            </w:r>
          </w:p>
        </w:tc>
      </w:tr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2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A3F09">
              <w:rPr>
                <w:rFonts w:ascii="Times New Roman" w:hAnsi="Times New Roman" w:cs="Times New Roman"/>
                <w:i/>
                <w:lang w:val="kk-KZ"/>
              </w:rPr>
              <w:t>Жем шоқыған торғайға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A3F09">
              <w:rPr>
                <w:rFonts w:ascii="Times New Roman" w:hAnsi="Times New Roman" w:cs="Times New Roman"/>
                <w:i/>
                <w:lang w:val="kk-KZ"/>
              </w:rPr>
              <w:t>Көзі бірден түсіп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A3F09">
              <w:rPr>
                <w:rFonts w:ascii="Times New Roman" w:hAnsi="Times New Roman" w:cs="Times New Roman"/>
                <w:i/>
                <w:lang w:val="kk-KZ"/>
              </w:rPr>
              <w:t>«Бұл әдемі ас болмай ма</w:t>
            </w:r>
            <w:r w:rsidRPr="007A3F09">
              <w:rPr>
                <w:rFonts w:ascii="Times New Roman" w:hAnsi="Times New Roman" w:cs="Times New Roman"/>
                <w:i/>
              </w:rPr>
              <w:t>?</w:t>
            </w:r>
            <w:r w:rsidRPr="007A3F09">
              <w:rPr>
                <w:rFonts w:ascii="Times New Roman" w:hAnsi="Times New Roman" w:cs="Times New Roman"/>
                <w:i/>
                <w:lang w:val="kk-KZ"/>
              </w:rPr>
              <w:t>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A3F09">
              <w:rPr>
                <w:rFonts w:ascii="Times New Roman" w:hAnsi="Times New Roman" w:cs="Times New Roman"/>
                <w:i/>
                <w:lang w:val="kk-KZ"/>
              </w:rPr>
              <w:t>Қадам басты мысық.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A3F09">
              <w:rPr>
                <w:rFonts w:ascii="Times New Roman" w:hAnsi="Times New Roman" w:cs="Times New Roman"/>
                <w:i/>
                <w:lang w:val="kk-KZ"/>
              </w:rPr>
              <w:lastRenderedPageBreak/>
              <w:t>Бір, екі, үш,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A3F09">
              <w:rPr>
                <w:rFonts w:ascii="Times New Roman" w:hAnsi="Times New Roman" w:cs="Times New Roman"/>
                <w:i/>
                <w:lang w:val="kk-KZ"/>
              </w:rPr>
              <w:t>Торғай, торғай, ұш.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A3F09">
              <w:rPr>
                <w:rFonts w:ascii="Times New Roman" w:hAnsi="Times New Roman" w:cs="Times New Roman"/>
                <w:i/>
                <w:lang w:val="kk-KZ"/>
              </w:rPr>
              <w:t>Е.Ашықбаев.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>«Көңілді шеңберлер»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Ересек адамның сөйлеу интонациясын түсінуге, ажыратуға баулу (жақсы – жаман).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«Отбасы мүшелерін атай білу»</w:t>
            </w:r>
          </w:p>
          <w:p w:rsidR="001621E7" w:rsidRPr="007A3F09" w:rsidRDefault="001621E7" w:rsidP="00E50FCD">
            <w:pPr>
              <w:rPr>
                <w:lang w:val="kk-KZ"/>
              </w:rPr>
            </w:pPr>
          </w:p>
        </w:tc>
        <w:tc>
          <w:tcPr>
            <w:tcW w:w="2264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Қуыршақ театры арқылы «Үш аю» ертегісін сахналау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>«Жоғарыда-төменде»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Ересек адамның 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сөйлеу интонациясын түсінуге, ажыратуға баулу (жақсы – жаман).</w:t>
            </w:r>
          </w:p>
          <w:p w:rsidR="001621E7" w:rsidRPr="007A3F09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«Қай зат кімдікі</w:t>
            </w:r>
            <w:r w:rsidRPr="007A3F09">
              <w:rPr>
                <w:rFonts w:ascii="Times New Roman" w:hAnsi="Times New Roman" w:cs="Times New Roman"/>
              </w:rPr>
              <w:t>?</w:t>
            </w:r>
            <w:r w:rsidRPr="007A3F0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1621E7" w:rsidRPr="007A3F09" w:rsidRDefault="001621E7" w:rsidP="00E50FCD">
            <w:pPr>
              <w:rPr>
                <w:lang w:val="kk-KZ"/>
              </w:rPr>
            </w:pPr>
          </w:p>
        </w:tc>
        <w:tc>
          <w:tcPr>
            <w:tcW w:w="2119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Балалардың жастарына сәйкес көркем шығармалар 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оқу.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«Қасқыр мен жеті лақ» ертігісін оқу.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Коммуникативтік дағдыны дамыту.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Педагог жетекшілігімен 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«Ненің төлі?»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color w:val="000000"/>
              </w:rPr>
              <w:t>Бала, оның отбасы, үйі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</w:t>
            </w: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lastRenderedPageBreak/>
              <w:t xml:space="preserve">тану.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Аквариумдағы балықтар</w:t>
            </w:r>
          </w:p>
        </w:tc>
        <w:tc>
          <w:tcPr>
            <w:tcW w:w="297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«Алтын дән» өлеңін оқып беру.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қолдың» сенсомоторлық кеңістіктік үйлесімділігін дамыту.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>Мерекелік жалаушалар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Техникалық құралдар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3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«Дәрігер Айболит» ертегісін оқып беру.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ауызша 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Дидактикалық ойын: Жұбын тап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A3F09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7A3F09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Күн мен түн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№6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«Күзгі саябаққа серуен»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Мақсаты: Адамдардың саябаққа не себепті келетіні жайында әңгімелесу. Саябақ ішіндегі күзгі 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өзгерістерге көңіл бөлдіріп, әңгімелеу.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Еңбек: Саябақтағы әр түрлі ағаштардың жапырақтарын жинау.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Әр ағаштың жапырағын ажыратып үйрету.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Балалармен жеке жұмыс: Тақпақ жаттату.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«Алтын -сары,қызыл көк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 Алуан- алуан жапырақ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 Күзгі бақта күлімдеп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 Көз тартады атырап»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Қимылды ойындар: «Құстар мен мысық»,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Ойын ережесін тыңдай отырып, өздері ойын барысын бұзбай ойнауға баулу. Ептілікке, байқампаздыққа үйрету.</w:t>
            </w:r>
          </w:p>
        </w:tc>
        <w:tc>
          <w:tcPr>
            <w:tcW w:w="2293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№7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iCs/>
                <w:lang w:val="kk-KZ"/>
              </w:rPr>
              <w:t>Бақылау: Ауладағы қыдырып жүрген мысыққа бақылау жасау.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Еңбек: Аула сыпырушыға көмектесу.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Балалармен мысық туралы өлең жаттау.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Мысық сүтке тойды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Көзін қысып қойды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Әндетіп бір баяу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Дейді мияу,мияу,мияу.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Қимылды ойындар: «Тышқан мен мысық</w:t>
            </w: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»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t>,«Кім тез жетеді?»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Мақсаты: Шапшаңдыққа тәрбиелеу.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4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8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«Қайтқан құстарды бақылау»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Балалармен қайтқан құстарды бақылау. Олардың атын ататқызып, 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дауыстарын тыңдату. Олардың топ болып ұшуына назар аударту.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Еңбек: Сынған ағаш қалдықтарын аула сыпырушының арбасына салып  жинау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 Құстарды қамқорлауға қызығушылықтарын арттыру.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Балалармен жеке жұмыс: Құстар туралы жұмбақтар «Құйқылжытып дала күйін,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Үй ішіне салады үйін.»(қарлығаш)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 Қимылды ойындар: «Қайтқан құстар»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Ойын барысын бұзбай ойнауға дағдыландыру. Құс қимылдары арқылы дене бітімдерін дамыту. Шапшаңдыққа, жылдамдыққа, ептілікке үйрету.</w:t>
            </w:r>
          </w:p>
        </w:tc>
        <w:tc>
          <w:tcPr>
            <w:tcW w:w="3122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9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Қоңыр күзді бақылау, салыстыру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Мақсаты: Қоңыр күзгі табиғатты бақылау, алғашқы күзбен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салыстыру, ерекшеліктерін сұрау, қоңыр күзде күннің суық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болатынын, жапырақтар түсіп бітік тек қоңыр түсті болатынын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 айту. Ағаштар жапырақтарынан ажырап, жапырақтардың да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күз айларында түстерін өзгертіп тұратынын айтып түсіндіру.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Еңбек: Құмсалғыштағы құмды күрекшелермен көтеру.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Балалармен жеке жұмыс: Күз мезгіліне байланысты көркем сөз жаттату.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Қимылды ойындар: «Үрпек төбет»,  «Жасырынбақ» (жүгіру)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 Ойын ережесін бұлжытпай орындауға, шапшаң қимылға баулу.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4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10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«Өзге топ балаларының іс-әрекеті 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Балалардың назарын өзге топ балаларының іс-әрекетіне аудартып, балалардың қалай ойнайтындарын, өздерін қалай ұстайтындарын 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бақылау арқылы балаларды қырағылыққа, үлгі алуға баулу.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Еңбек: Ауладағы ағаштардың сынығын, жапырақтарын жинау.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 Еңбек сүйгіштікке тәрбиелеу.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Балалармен жеке жұмыс: Жұмбақтар жасыру.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Ағайынды бес құрдас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Бірдей болып еш тұрмас (саусақ)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Қимылды ойындар: «Жай жүгіріп өт»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Ойын ережесін бұзбай ойнауға үйрету. Балаларды икемділікке баулу. Ұйымшылдыққа тәрбиелеу.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FF60BB" w:rsidTr="00E50FCD">
        <w:trPr>
          <w:trHeight w:val="750"/>
        </w:trPr>
        <w:tc>
          <w:tcPr>
            <w:tcW w:w="1797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7A3F09" w:rsidTr="00E50FCD">
        <w:trPr>
          <w:trHeight w:val="255"/>
        </w:trPr>
        <w:tc>
          <w:tcPr>
            <w:tcW w:w="1797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8" w:type="dxa"/>
          </w:tcPr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332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126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2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Дәнді шашпа, нанды баспа.</w:t>
            </w:r>
          </w:p>
        </w:tc>
        <w:tc>
          <w:tcPr>
            <w:tcW w:w="2984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Тату үйдің тамағы тәтті.</w:t>
            </w:r>
          </w:p>
        </w:tc>
      </w:tr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2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9648" w:type="dxa"/>
            <w:gridSpan w:val="17"/>
          </w:tcPr>
          <w:p w:rsidR="001621E7" w:rsidRPr="007A3F09" w:rsidRDefault="001621E7" w:rsidP="00E50FCD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  <w:tc>
          <w:tcPr>
            <w:tcW w:w="2984" w:type="dxa"/>
            <w:gridSpan w:val="2"/>
          </w:tcPr>
          <w:p w:rsidR="001621E7" w:rsidRPr="007A3F09" w:rsidRDefault="001621E7" w:rsidP="00E50FCD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7A3F09" w:rsidTr="00E50FCD"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2099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301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126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103" w:type="dxa"/>
            <w:gridSpan w:val="5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003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Ленталар арқылы тыныс алу жаттығулары.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1621E7" w:rsidRPr="00FF60BB" w:rsidTr="00E50FCD">
        <w:trPr>
          <w:trHeight w:val="814"/>
        </w:trPr>
        <w:tc>
          <w:tcPr>
            <w:tcW w:w="1797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rPr>
          <w:trHeight w:val="165"/>
        </w:trPr>
        <w:tc>
          <w:tcPr>
            <w:tcW w:w="1797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309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118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3088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18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1621E7" w:rsidRPr="00FF60BB" w:rsidTr="00E50FCD">
        <w:trPr>
          <w:trHeight w:val="510"/>
        </w:trPr>
        <w:tc>
          <w:tcPr>
            <w:tcW w:w="1797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7A3F09" w:rsidTr="00E50FCD">
        <w:trPr>
          <w:trHeight w:val="234"/>
        </w:trPr>
        <w:tc>
          <w:tcPr>
            <w:tcW w:w="1797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  <w:gridSpan w:val="2"/>
          </w:tcPr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7A3F09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A3F09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309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129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2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Дәнді шашпа, нанды баспа.</w:t>
            </w:r>
          </w:p>
        </w:tc>
        <w:tc>
          <w:tcPr>
            <w:tcW w:w="3003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Тату үйдің тамағы тәтті.</w:t>
            </w:r>
          </w:p>
        </w:tc>
      </w:tr>
      <w:tr w:rsidR="001621E7" w:rsidRPr="007A3F09" w:rsidTr="00E50FCD">
        <w:trPr>
          <w:trHeight w:val="195"/>
        </w:trPr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Балалардың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2" w:type="dxa"/>
            <w:vMerge w:val="restart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lastRenderedPageBreak/>
              <w:t>16:00-</w:t>
            </w:r>
            <w:r w:rsidRPr="007A3F09">
              <w:rPr>
                <w:rFonts w:ascii="Times New Roman" w:hAnsi="Times New Roman" w:cs="Times New Roman"/>
                <w:lang w:val="kk-KZ"/>
              </w:rPr>
              <w:lastRenderedPageBreak/>
              <w:t>17:00</w:t>
            </w:r>
          </w:p>
        </w:tc>
        <w:tc>
          <w:tcPr>
            <w:tcW w:w="2099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 xml:space="preserve">«Дәрумендер бейнелегенге пазл құрастыру»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Пед.жет.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«Тәтті тосап»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«Алмаұрт»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Педагог жетекшілігімен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Бау-бақшаға саяхат.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Жапсыру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Фетрға әртүрлі пішіндерді орналастыру.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Қимылды 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«Өз үйіңді тап»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Физикалық іс-әрекет дағдыларын дамыту. Табан іздерімен ойын.</w:t>
            </w:r>
          </w:p>
        </w:tc>
        <w:tc>
          <w:tcPr>
            <w:tcW w:w="2309" w:type="dxa"/>
            <w:gridSpan w:val="6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«Балапандар», қағазды умаждап бүктеу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7A3F09">
              <w:rPr>
                <w:rFonts w:ascii="Times New Roman" w:hAnsi="Times New Roman" w:cs="Times New Roman"/>
                <w:lang w:val="kk-KZ"/>
              </w:rPr>
              <w:t>Шөжелер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Көңілді әуенмен саусақ ойындары. Шығармашылық дағдыларын дамыту.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«Балапан»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«Шөжелер»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Жапсыруға қызығушылықты ояту. Материалдардың (қағаз) қасиеттері </w:t>
            </w: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A3F0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«Жеміс сусыны»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«Асхана»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«Көңілді шеңберлер» </w:t>
            </w:r>
          </w:p>
        </w:tc>
        <w:tc>
          <w:tcPr>
            <w:tcW w:w="2129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«Үстел және орындық»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Қимылды ойын:Ұшты-ұшты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«Қуыршаққа арналған кәмпиттер»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«Айсұлу бізде қонақта»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Жапсыру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A3F0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«Қуыршақтың бесікарбасы»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Қимылды ойын:  Жасырынбақ.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«Бақалар» </w:t>
            </w:r>
          </w:p>
        </w:tc>
        <w:tc>
          <w:tcPr>
            <w:tcW w:w="3092" w:type="dxa"/>
            <w:gridSpan w:val="4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t>Үй және қақпа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7A3F09">
              <w:rPr>
                <w:rFonts w:ascii="Times New Roman" w:hAnsi="Times New Roman" w:cs="Times New Roman"/>
                <w:lang w:val="kk-KZ"/>
              </w:rPr>
              <w:t>Өз үйіңді тап»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7A3F0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«Қонжыққа арналған жидектер»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 «Жидек теру»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A3F0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«Қонжыққа арналған жидектер»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Пед.жет. ойын: «Кім жылдам?»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дағдыларын дамыту. Қимылды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«Күн мен жаңбыр» </w:t>
            </w:r>
          </w:p>
        </w:tc>
        <w:tc>
          <w:tcPr>
            <w:tcW w:w="3003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A3F09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«Менің үйім»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Педагог жетекшілігімен ойын: «Кім қайда тұрады?»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Көңілді әуенмен саусақ ойындары. Шығармашылық дағдыларын дамыту.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7A3F0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Тоқашты мүсіндеу.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Сюжеттік ойын</w:t>
            </w:r>
            <w:r w:rsidRPr="007A3F09">
              <w:rPr>
                <w:rFonts w:ascii="Times New Roman" w:hAnsi="Times New Roman" w:cs="Times New Roman"/>
                <w:lang w:val="kk-KZ"/>
              </w:rPr>
              <w:t>: «Асхана»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A3F0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«Тәтті нандар»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Сюжеттік ойын: «Асхана»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7A3F09">
              <w:rPr>
                <w:rFonts w:ascii="Times New Roman" w:hAnsi="Times New Roman" w:cs="Times New Roman"/>
                <w:lang w:val="kk-KZ"/>
              </w:rPr>
              <w:t xml:space="preserve">«Кім </w:t>
            </w:r>
            <w:r w:rsidRPr="007A3F09">
              <w:rPr>
                <w:rFonts w:ascii="Times New Roman" w:hAnsi="Times New Roman" w:cs="Times New Roman"/>
                <w:lang w:val="kk-KZ"/>
              </w:rPr>
              <w:lastRenderedPageBreak/>
              <w:t>мерген»</w:t>
            </w:r>
          </w:p>
        </w:tc>
      </w:tr>
      <w:tr w:rsidR="001621E7" w:rsidRPr="00FF60BB" w:rsidTr="00E50FCD">
        <w:trPr>
          <w:trHeight w:val="180"/>
        </w:trPr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32" w:type="dxa"/>
            <w:gridSpan w:val="19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7A3F09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rPr>
          <w:trHeight w:val="180"/>
        </w:trPr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2" w:type="dxa"/>
            <w:vMerge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9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№6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«Күзгі саябаққа серуен»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Адамдардың саябаққа не себепті келетіні жайында әңгімелесу. Саябақ ішіндегі күзгі өзгерістерге көңіл бөлдіріп, әңгімелеу.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Еңбек: Саябақтағы 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әр түрлі ағаштардың жапырақтарын жинау.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Әр ағаштың жапырағын ажыратып үйрету.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Балалармен жеке жұмыс: Тақпақ жаттату.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«Алтын -сары,қызыл көк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 Алуан- алуан жапырақ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 Күзгі бақта күлімдеп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 Көз тартады атырап»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Қимылды ойындар: «Құстар мен мысық»,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Ойын ережесін тыңдай отырып, өздері ойын барысын бұзбай ойнауға баулу. Ептілікке, байқампаздыққа үйрету.</w:t>
            </w:r>
          </w:p>
        </w:tc>
        <w:tc>
          <w:tcPr>
            <w:tcW w:w="2148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№7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iCs/>
                <w:lang w:val="kk-KZ"/>
              </w:rPr>
              <w:t>Бақылау: Ауладағы қыдырып жүрген мысыққа бақылау жасау.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Еңбек: Аула сыпырушыға көмектесу.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Жеке жұмыс: Балалармен мысық туралы өлең жаттау.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Мысық сүтке тойды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Көзін қысып қойды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Әндетіп бір баяу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Дейді мияу,мияу,мияу.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Қимылды ойындар: «Тышқан мен мысық</w:t>
            </w: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»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t>,«Кім тез жетеді?»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Мақсаты: Шапшаңдыққа тәрбиелеу.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  <w:gridSpan w:val="8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8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«Қайтқан құстарды бақылау»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Балалармен қайтқан құстарды бақылау. Олардың атын ататқызып, дауыстарын тыңдату. Олардың топ болып ұшуына назар аударту.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Еңбек: Сынған ағаш қалдықтарын аула </w:t>
            </w: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сыпырушының арбасына салып  жинау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 Құстарды қамқорлауға қызығушылықтарын арттыру.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Балалармен жеке жұмыс: Құстар туралы жұмбақтар «Құйқылжытып дала күйін,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Үй ішіне салады үйін.»(қарлығаш)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 Қимылды ойындар: «Қайтқан құстар»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Ойын барысын бұзбай ойнауға дағдыландыру. Құс қимылдары арқылы дене бітімдерін дамыту. Шапшаңдыққа, жылдамдыққа, ептілікке үйрету.</w:t>
            </w:r>
          </w:p>
        </w:tc>
        <w:tc>
          <w:tcPr>
            <w:tcW w:w="2974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9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Қоңыр күзді бақылау, салыстыру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Мақсаты: Қоңыр күзгі табиғатты бақылау, алғашқы күзбен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 xml:space="preserve">салыстыру, ерекшеліктерін сұрау, қоңыр күзде күннің суық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болатынын, жапырақтар түсіп бітік тек қоңыр түсті болатынын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 айту. Ағаштар жапырақтарынан ажырап, жапырақтардың да 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күз айларында түстерін өзгертіп тұратынын айтып түсіндіру.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Еңбек: Құмсалғыштағы құмды күрекшелермен көтеру.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Балалармен жеке жұмыс: Күз мезгіліне байланысты көркем сөз жаттату.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Қимылды ойындар: «Үрпек төбет»,  «Жасырынбақ» (жүгіру)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 Ойын ережесін бұлжытпай орындауға, шапшаң қимылға баулу.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3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10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«Өзге топ балаларының іс-әрекеті 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Балалардың назарын өзге топ балаларының іс-әрекетіне аудартып, балалардың қалай ойнайтындарын, өздерін қалай ұстайтындарын бақылау арқылы балаларды қырағылыққа, үлгі алуға баулу.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lastRenderedPageBreak/>
              <w:t>Еңбек: Ауладағы ағаштардың сынығын, жапырақтарын жинау.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 Еңбек сүйгіштікке тәрбиелеу.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 Балалармен жеке жұмыс: Жұмбақтар жасыру.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Ағайынды бес құрдас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Бірдей болып еш тұрмас (саусақ)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Қимылды ойындар: «Жай жүгіріп өт»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iCs/>
                <w:lang w:val="kk-KZ"/>
              </w:rPr>
              <w:t>Мақсаты: Ойын ережесін бұзбай ойнауға үйрету. Балаларды икемділікке баулу. Ұйымшылдыққа тәрбиелеу.</w:t>
            </w:r>
          </w:p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rPr>
          <w:trHeight w:val="255"/>
        </w:trPr>
        <w:tc>
          <w:tcPr>
            <w:tcW w:w="1797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3F09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2" w:type="dxa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9" w:type="dxa"/>
            <w:gridSpan w:val="2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«Алтын күз» ертеңгілігіне дайындық туралы хабарландыру.</w:t>
            </w:r>
          </w:p>
        </w:tc>
        <w:tc>
          <w:tcPr>
            <w:tcW w:w="2148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>Балабақша төлемақысын кешіктірмеу туралы ескерту.</w:t>
            </w:r>
          </w:p>
        </w:tc>
        <w:tc>
          <w:tcPr>
            <w:tcW w:w="2408" w:type="dxa"/>
            <w:gridSpan w:val="8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Маусымдық өзгерістерге байланысты қауіпсіздік ережелерін сақтау туралы нұсқау. </w:t>
            </w:r>
          </w:p>
        </w:tc>
        <w:tc>
          <w:tcPr>
            <w:tcW w:w="2974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Ата-аналарға денсаулық бұрышындағы мәліметтерге назар аударуларын сұрау. </w:t>
            </w:r>
          </w:p>
        </w:tc>
        <w:tc>
          <w:tcPr>
            <w:tcW w:w="3003" w:type="dxa"/>
            <w:gridSpan w:val="3"/>
          </w:tcPr>
          <w:p w:rsidR="001621E7" w:rsidRPr="007A3F09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A3F09">
              <w:rPr>
                <w:rFonts w:ascii="Times New Roman" w:hAnsi="Times New Roman" w:cs="Times New Roman"/>
                <w:lang w:val="kk-KZ"/>
              </w:rPr>
              <w:t xml:space="preserve">Демалыс күндерінде күн тәртібін сақтау туралы нұсқау беру. </w:t>
            </w:r>
          </w:p>
        </w:tc>
      </w:tr>
    </w:tbl>
    <w:p w:rsidR="001621E7" w:rsidRPr="007A3F09" w:rsidRDefault="001621E7" w:rsidP="001621E7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7A3F09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1621E7" w:rsidRPr="007A3F09" w:rsidRDefault="001621E7" w:rsidP="001621E7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7A3F09">
        <w:rPr>
          <w:rFonts w:ascii="Times New Roman" w:hAnsi="Times New Roman" w:cs="Times New Roman"/>
          <w:i/>
          <w:lang w:val="kk-KZ"/>
        </w:rPr>
        <w:t>Кеңес берілді:</w:t>
      </w:r>
    </w:p>
    <w:p w:rsidR="001621E7" w:rsidRPr="007A3F09" w:rsidRDefault="001621E7" w:rsidP="001621E7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7A3F09">
        <w:rPr>
          <w:rFonts w:ascii="Times New Roman" w:hAnsi="Times New Roman" w:cs="Times New Roman"/>
          <w:i/>
          <w:lang w:val="kk-KZ"/>
        </w:rPr>
        <w:t>Ұсынылды:</w:t>
      </w:r>
    </w:p>
    <w:p w:rsidR="001621E7" w:rsidRPr="00FF60BB" w:rsidRDefault="001621E7" w:rsidP="00FF60BB">
      <w:pPr>
        <w:spacing w:after="120" w:line="240" w:lineRule="auto"/>
        <w:rPr>
          <w:rFonts w:ascii="Times New Roman" w:hAnsi="Times New Roman" w:cs="Times New Roman"/>
          <w:i/>
          <w:lang w:val="kk-KZ"/>
        </w:rPr>
      </w:pPr>
      <w:r w:rsidRPr="007A3F09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C0E37" wp14:editId="3BFA134C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"/>
            </w:pict>
          </mc:Fallback>
        </mc:AlternateContent>
      </w:r>
      <w:r w:rsidRPr="007A3F09">
        <w:rPr>
          <w:rFonts w:ascii="Times New Roman" w:hAnsi="Times New Roman" w:cs="Times New Roman"/>
          <w:i/>
          <w:lang w:val="kk-KZ"/>
        </w:rPr>
        <w:t>Әдіскер</w:t>
      </w:r>
      <w:r w:rsidR="00FF60BB">
        <w:rPr>
          <w:rFonts w:ascii="Times New Roman" w:hAnsi="Times New Roman" w:cs="Times New Roman"/>
          <w:i/>
          <w:lang w:val="kk-KZ"/>
        </w:rPr>
        <w:t>: К</w:t>
      </w:r>
      <w:r w:rsidRPr="007A3F09">
        <w:rPr>
          <w:rFonts w:ascii="Times New Roman" w:hAnsi="Times New Roman" w:cs="Times New Roman"/>
          <w:i/>
          <w:lang w:val="kk-KZ"/>
        </w:rPr>
        <w:t>алиева.М.Е.</w:t>
      </w:r>
    </w:p>
    <w:p w:rsidR="001621E7" w:rsidRPr="00712207" w:rsidRDefault="001621E7" w:rsidP="001621E7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12207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12207">
        <w:rPr>
          <w:rFonts w:ascii="Times New Roman" w:hAnsi="Times New Roman" w:cs="Times New Roman"/>
          <w:b/>
          <w:lang w:val="kk-KZ"/>
        </w:rPr>
        <w:t>Білім беру ұйымы:</w:t>
      </w:r>
      <w:r w:rsidRPr="00712207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бөбекжайы» КМҚК </w:t>
      </w:r>
    </w:p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12207">
        <w:rPr>
          <w:rFonts w:ascii="Times New Roman" w:hAnsi="Times New Roman" w:cs="Times New Roman"/>
          <w:b/>
          <w:lang w:val="kk-KZ"/>
        </w:rPr>
        <w:t>Топ:</w:t>
      </w:r>
      <w:r w:rsidRPr="00712207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12207">
        <w:rPr>
          <w:rFonts w:ascii="Times New Roman" w:hAnsi="Times New Roman" w:cs="Times New Roman"/>
          <w:b/>
          <w:lang w:val="kk-KZ"/>
        </w:rPr>
        <w:t>Балалар жасы:</w:t>
      </w:r>
      <w:r w:rsidRPr="00712207">
        <w:rPr>
          <w:rFonts w:ascii="Times New Roman" w:hAnsi="Times New Roman" w:cs="Times New Roman"/>
          <w:lang w:val="kk-KZ"/>
        </w:rPr>
        <w:t xml:space="preserve"> 2 жас</w:t>
      </w:r>
    </w:p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712207">
        <w:rPr>
          <w:rFonts w:ascii="Times New Roman" w:hAnsi="Times New Roman" w:cs="Times New Roman"/>
          <w:b/>
          <w:lang w:val="kk-KZ"/>
        </w:rPr>
        <w:t>Қазан айы</w:t>
      </w:r>
      <w:r w:rsidRPr="00712207">
        <w:rPr>
          <w:rFonts w:ascii="Times New Roman" w:hAnsi="Times New Roman" w:cs="Times New Roman"/>
          <w:lang w:val="kk-KZ"/>
        </w:rPr>
        <w:t xml:space="preserve"> 2022 жыл 3 апта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2038"/>
        <w:gridCol w:w="60"/>
        <w:gridCol w:w="29"/>
        <w:gridCol w:w="277"/>
        <w:gridCol w:w="8"/>
        <w:gridCol w:w="1835"/>
        <w:gridCol w:w="10"/>
        <w:gridCol w:w="14"/>
        <w:gridCol w:w="121"/>
        <w:gridCol w:w="277"/>
        <w:gridCol w:w="8"/>
        <w:gridCol w:w="1842"/>
        <w:gridCol w:w="124"/>
        <w:gridCol w:w="19"/>
        <w:gridCol w:w="294"/>
        <w:gridCol w:w="2390"/>
        <w:gridCol w:w="286"/>
        <w:gridCol w:w="11"/>
        <w:gridCol w:w="125"/>
        <w:gridCol w:w="2858"/>
      </w:tblGrid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4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17.10.2022</w:t>
            </w:r>
          </w:p>
        </w:tc>
        <w:tc>
          <w:tcPr>
            <w:tcW w:w="2265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18.10.2022</w:t>
            </w:r>
          </w:p>
        </w:tc>
        <w:tc>
          <w:tcPr>
            <w:tcW w:w="2287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19.10.2022</w:t>
            </w:r>
          </w:p>
        </w:tc>
        <w:tc>
          <w:tcPr>
            <w:tcW w:w="2812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20.10.2022</w:t>
            </w:r>
          </w:p>
        </w:tc>
        <w:tc>
          <w:tcPr>
            <w:tcW w:w="285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21.10.2022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4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Балаларды қуыршақ Әсеммен қарсы алу (Музыкалық ырғақты қозғалыстар)</w:t>
            </w:r>
          </w:p>
        </w:tc>
        <w:tc>
          <w:tcPr>
            <w:tcW w:w="2265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287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Балаларды Қоянның ойыншықтарымен қарсы алу (Сөйлеуді дамыту, коммуникативті іс-әрекет)</w:t>
            </w:r>
          </w:p>
        </w:tc>
        <w:tc>
          <w:tcPr>
            <w:tcW w:w="2812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85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</w:tr>
      <w:tr w:rsidR="001621E7" w:rsidRPr="00FF60BB" w:rsidTr="00E50FCD">
        <w:trPr>
          <w:trHeight w:val="1204"/>
        </w:trPr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Ата-аналардан балалардың демалыс күндеріндегі денсаулығы туралы сұрау. </w:t>
            </w:r>
          </w:p>
        </w:tc>
        <w:tc>
          <w:tcPr>
            <w:tcW w:w="2265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Балаларға қысқа мазмұнды ертегілер оқып беруге кеңес беру.  </w:t>
            </w:r>
          </w:p>
        </w:tc>
        <w:tc>
          <w:tcPr>
            <w:tcW w:w="2287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Күз мезгіліне байланысты киімдеріне кеңес беру.</w:t>
            </w:r>
          </w:p>
        </w:tc>
        <w:tc>
          <w:tcPr>
            <w:tcW w:w="2812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Ата-аналарға кеңес: «Үй жағдайында балалар бұрышын ұйымдастыру»</w:t>
            </w:r>
          </w:p>
        </w:tc>
        <w:tc>
          <w:tcPr>
            <w:tcW w:w="285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Демалыс күндері балалардың күн тәртібі жайлы әңгімелесу. </w:t>
            </w:r>
          </w:p>
        </w:tc>
      </w:tr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Ойынщықтарды шашпаймыз,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Достарыммен ойнаймыз!</w:t>
            </w:r>
          </w:p>
        </w:tc>
        <w:tc>
          <w:tcPr>
            <w:tcW w:w="2265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287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Times New Roman" w:hAnsi="Times New Roman" w:cs="Times New Roman"/>
                <w:lang w:val="kk-KZ" w:eastAsia="ru-RU"/>
              </w:rPr>
              <w:t>Кел, балалар, күлейік,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Times New Roman" w:hAnsi="Times New Roman" w:cs="Times New Roman"/>
                <w:lang w:val="kk-KZ" w:eastAsia="ru-RU"/>
              </w:rPr>
              <w:t>Күлкіменен түлейік.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Times New Roman" w:hAnsi="Times New Roman" w:cs="Times New Roman"/>
                <w:lang w:val="kk-KZ" w:eastAsia="ru-RU"/>
              </w:rPr>
              <w:t>Қабақ түйген не керек?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Times New Roman" w:hAnsi="Times New Roman" w:cs="Times New Roman"/>
                <w:lang w:val="kk-KZ" w:eastAsia="ru-RU"/>
              </w:rPr>
              <w:t>Көңілді боп жүрейік.</w:t>
            </w:r>
          </w:p>
        </w:tc>
        <w:tc>
          <w:tcPr>
            <w:tcW w:w="2812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85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Ойынщықтарды шашпаймыз,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Достарыммен ойнаймыз!</w:t>
            </w:r>
          </w:p>
        </w:tc>
      </w:tr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басқа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әрекеттер)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Саусақ жаттығуы «Біз үйде нешеуміз?» (Сөйлеуді дамыту, коммуникативті іс-әрекет)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«Сиқырлы қапшық»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Заттардың атауымен таныстыру, дұрыс айта білуге үйрету (Сөйлеуді дамыту, коммуникативті іс-әрекет)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7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«Құстар біздің досымыз» суреттер қарастыру  (Сөйлеуді дамыту, коммуникативті іс-әрекет)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«Бағдаршам» ойыны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Шарты: Жүргізуші жасыл түсті көрсеткенде балалар жүреді, сары түсті көрсеткенде алақандарын соғады, қызылды көрсеткенде тыныштық сақтайды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(Жаратылыстану)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Дидактикалық ойын: «Не жоқ?»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Мақсаты: Есте сақтау қабілеттерін дамыту.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№3 «Орамалмен орындалатын жаттығулар»</w:t>
            </w:r>
          </w:p>
        </w:tc>
      </w:tr>
      <w:tr w:rsidR="001621E7" w:rsidRPr="00FF60BB" w:rsidTr="00E50FCD">
        <w:trPr>
          <w:trHeight w:val="849"/>
        </w:trPr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1621E7" w:rsidRPr="00712207" w:rsidTr="00E50FCD">
        <w:trPr>
          <w:trHeight w:val="838"/>
        </w:trPr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2" w:type="dxa"/>
            <w:gridSpan w:val="5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9" w:type="dxa"/>
            <w:gridSpan w:val="4"/>
            <w:vMerge w:val="restart"/>
          </w:tcPr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812" w:type="dxa"/>
            <w:gridSpan w:val="4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858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gridSpan w:val="5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9" w:type="dxa"/>
            <w:gridSpan w:val="4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  <w:gridSpan w:val="4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8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2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«Ертегілер еліне саяхат» ертегі кітаптар қарау.</w:t>
            </w:r>
          </w:p>
        </w:tc>
        <w:tc>
          <w:tcPr>
            <w:tcW w:w="2265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«Сиқырлы пішіндер» пішіндер бойынша топтастыру. </w:t>
            </w:r>
          </w:p>
        </w:tc>
        <w:tc>
          <w:tcPr>
            <w:tcW w:w="227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Үстел үсті ойындары «Пазлдар» </w:t>
            </w:r>
          </w:p>
        </w:tc>
        <w:tc>
          <w:tcPr>
            <w:tcW w:w="2812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 «Пирамида құрастыру» ойыны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Ұсақ қол моторикасына арналған қысқыштармен ойын.  </w:t>
            </w:r>
          </w:p>
        </w:tc>
      </w:tr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2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i/>
                <w:lang w:val="kk-KZ"/>
              </w:rPr>
              <w:t>«Түлкі мен қоян» ертегісі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Пед.жет.ойын: «Орманды нелер мекендей?»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lastRenderedPageBreak/>
              <w:t>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>«Көлік түрлері»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Балалардың табиғат пен табиғат 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lastRenderedPageBreak/>
              <w:t>құбылыстарына қызығушылықтарын қалыптастыру.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«Менің көшем»</w:t>
            </w:r>
          </w:p>
          <w:p w:rsidR="001621E7" w:rsidRPr="00712207" w:rsidRDefault="001621E7" w:rsidP="00E50FCD">
            <w:pPr>
              <w:rPr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2207">
              <w:rPr>
                <w:rFonts w:ascii="Times New Roman" w:hAnsi="Times New Roman" w:cs="Times New Roman"/>
                <w:i/>
                <w:lang w:val="kk-KZ"/>
              </w:rPr>
              <w:t>«Құмырсқа мен көгершін» мысалын оқып беру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2207">
              <w:rPr>
                <w:rFonts w:ascii="Times New Roman" w:hAnsi="Times New Roman" w:cs="Times New Roman"/>
                <w:i/>
                <w:lang w:val="kk-KZ"/>
              </w:rPr>
              <w:t>С.Көбеев.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Қимылды ойын</w:t>
            </w:r>
            <w:r w:rsidRPr="00712207">
              <w:rPr>
                <w:rFonts w:ascii="Times New Roman" w:hAnsi="Times New Roman" w:cs="Times New Roman"/>
                <w:lang w:val="kk-KZ"/>
              </w:rPr>
              <w:t>: «Құстар»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lastRenderedPageBreak/>
              <w:t>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«Жоғарыда-төменде»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Ересек адамның 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lastRenderedPageBreak/>
              <w:t>сөйлеу интонациясын түсінуге, ажыратуға баулу (жақсы – жаман).</w:t>
            </w:r>
          </w:p>
          <w:p w:rsidR="001621E7" w:rsidRPr="00712207" w:rsidRDefault="001621E7" w:rsidP="00E50FC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«Кімге не керек</w:t>
            </w:r>
            <w:r w:rsidRPr="00712207">
              <w:rPr>
                <w:rFonts w:ascii="Times New Roman" w:hAnsi="Times New Roman" w:cs="Times New Roman"/>
              </w:rPr>
              <w:t>?</w:t>
            </w:r>
            <w:r w:rsidRPr="00712207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7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2207">
              <w:rPr>
                <w:rFonts w:ascii="Times New Roman" w:hAnsi="Times New Roman" w:cs="Times New Roman"/>
                <w:i/>
                <w:lang w:val="kk-KZ"/>
              </w:rPr>
              <w:t>«Телефон» өлеңі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2207">
              <w:rPr>
                <w:rFonts w:ascii="Times New Roman" w:hAnsi="Times New Roman" w:cs="Times New Roman"/>
                <w:i/>
                <w:lang w:val="kk-KZ"/>
              </w:rPr>
              <w:t>К.Чуковский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Сюжеттік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 xml:space="preserve">Телефон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Педагог жетекшілігімен 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«Не қайда жасырынған?»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lastRenderedPageBreak/>
              <w:t>Еңбекке баулу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Табиғат бұрышындағы еңбек.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Педагог жетекшілігімен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«Жұбын тап»</w:t>
            </w:r>
          </w:p>
        </w:tc>
        <w:tc>
          <w:tcPr>
            <w:tcW w:w="2812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i/>
                <w:lang w:val="kk-KZ"/>
              </w:rPr>
              <w:t>«Екі дос» өлеңін оқып беру.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Пед.жет.ойын: Өз досыңның даусын тап.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lastRenderedPageBreak/>
              <w:t>үйлесімділігін дамыту.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Автотұрақ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Аспазшының еңбегімен таныстыру. </w:t>
            </w:r>
          </w:p>
        </w:tc>
        <w:tc>
          <w:tcPr>
            <w:tcW w:w="285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2207">
              <w:rPr>
                <w:rFonts w:ascii="Times New Roman" w:hAnsi="Times New Roman" w:cs="Times New Roman"/>
                <w:i/>
                <w:lang w:val="kk-KZ"/>
              </w:rPr>
              <w:t>«Торғай мен мысық» өлеңін оқып беру.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2207">
              <w:rPr>
                <w:rFonts w:ascii="Times New Roman" w:hAnsi="Times New Roman" w:cs="Times New Roman"/>
                <w:i/>
                <w:lang w:val="kk-KZ"/>
              </w:rPr>
              <w:t>Е.Алшыбаев.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Қимылды ойын: Торғай мен мысық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lastRenderedPageBreak/>
              <w:t>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>Бақшада ма, бақта ма</w:t>
            </w:r>
            <w:r w:rsidRPr="00712207">
              <w:rPr>
                <w:rFonts w:ascii="Times New Roman" w:hAnsi="Times New Roman" w:cs="Times New Roman"/>
              </w:rPr>
              <w:t>?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color w:val="000000"/>
              </w:rPr>
              <w:t>Бала, оның отбасы, үйі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1220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712207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Күзгі жаңбыр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2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11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iCs/>
                <w:lang w:val="kk-KZ"/>
              </w:rPr>
              <w:t xml:space="preserve"> Бұлтты бақылау.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Бұлттың түзілуі және олардың түрлерін шарты, будақ,қабатты бұлииарды ажырату 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 : Үлкендердің көмегімен ауладағы гүлдерді суару.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 xml:space="preserve">Мақсаты: Балаларды қоршаған әлемге </w:t>
            </w:r>
            <w:r w:rsidRPr="00712207">
              <w:rPr>
                <w:rFonts w:ascii="Times New Roman" w:hAnsi="Times New Roman" w:cs="Times New Roman"/>
                <w:iCs/>
                <w:lang w:val="kk-KZ"/>
              </w:rPr>
              <w:lastRenderedPageBreak/>
              <w:t>қамқорлықпен қарауға, табиғат әсемдігін сезіне білуге тәрбелеу.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Қимылдық ойын: «Соқыр теке»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Дербес ойындар: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1. Әткіншек тебу.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2. Тартылғышқа тартылу.</w:t>
            </w:r>
          </w:p>
        </w:tc>
        <w:tc>
          <w:tcPr>
            <w:tcW w:w="2294" w:type="dxa"/>
            <w:gridSpan w:val="7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12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Ауа-райын бақылау</w:t>
            </w:r>
            <w:r w:rsidRPr="00712207">
              <w:rPr>
                <w:rFonts w:ascii="Times New Roman" w:hAnsi="Times New Roman" w:cs="Times New Roman"/>
                <w:bCs/>
                <w:iCs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Ауа-райын бақылай отырып, күз мезгілінің өзіне тән ерекшеліктерін көрсете сипаттау.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Еңбек: « Таза алаң 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 xml:space="preserve">Мақсаты: Аула сыпырушыға көмектесу. Тазалыққа, кішіпейілдікке үйрету.Үлкендердің </w:t>
            </w:r>
            <w:r w:rsidRPr="00712207">
              <w:rPr>
                <w:rFonts w:ascii="Times New Roman" w:hAnsi="Times New Roman" w:cs="Times New Roman"/>
                <w:iCs/>
                <w:lang w:val="kk-KZ"/>
              </w:rPr>
              <w:lastRenderedPageBreak/>
              <w:t>еңбегін қадірлей білуге тәрбиелеу.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Әлеуметтік-эмоционалдық дағдыларды қалыптастыру.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Қимылдық ойын: «Тымпи-тымпи»</w:t>
            </w:r>
          </w:p>
        </w:tc>
        <w:tc>
          <w:tcPr>
            <w:tcW w:w="2127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13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Күзгі жапырақтарды бақылау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Мезгілге байланысты жапырақ түстерінің өзгеруін қадағалау.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Еңбек: Жапырақтардан гүл шоғын жасау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 xml:space="preserve">Мақсаты: Қол икемділігін дамыта отырып, әсемділікті,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lastRenderedPageBreak/>
              <w:t>әдемілікті сезіне білуге талпындыру.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Қимылдық ойын:  «Күн мен түн»  «Өз орныңды тап»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Ептілікке баулу.</w:t>
            </w:r>
            <w:r w:rsidRPr="00712207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2827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№14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Тұманды күнді  бақылау.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 xml:space="preserve">Мақсаты: Тұман кезінде  маңайындағы үйлердің 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көрінбеуін неліктен  тұманған себептерін айтып түсіндіру.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Еңбек:  Ойын алаңындағы  ойыншықтарды  қорапшаға салу.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ұқыптылыққа  мұқияттылыққа үйрету.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 ойын: “Ұшты-ұшты”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 xml:space="preserve">Мақсаты:  Ойлау </w:t>
            </w:r>
            <w:r w:rsidRPr="00712207">
              <w:rPr>
                <w:rFonts w:ascii="Times New Roman" w:hAnsi="Times New Roman" w:cs="Times New Roman"/>
                <w:iCs/>
                <w:lang w:val="kk-KZ"/>
              </w:rPr>
              <w:lastRenderedPageBreak/>
              <w:t>қабілеттерін дамыту.</w:t>
            </w:r>
          </w:p>
        </w:tc>
        <w:tc>
          <w:tcPr>
            <w:tcW w:w="3280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№15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Жапырақтардың  ұшып жүргенін  бақылау.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Балаларға  жапырақтар желмен ұшып  жұргені  туралы  білім беру.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 ойын: “Тез жина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 Еңбек сүйгіштілікке баулу.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FF60BB" w:rsidTr="00E50FCD">
        <w:trPr>
          <w:trHeight w:val="840"/>
        </w:trPr>
        <w:tc>
          <w:tcPr>
            <w:tcW w:w="1799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712207" w:rsidTr="00E50FCD">
        <w:trPr>
          <w:trHeight w:val="165"/>
        </w:trPr>
        <w:tc>
          <w:tcPr>
            <w:tcW w:w="1799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</w:tc>
        <w:tc>
          <w:tcPr>
            <w:tcW w:w="2144" w:type="dxa"/>
            <w:gridSpan w:val="5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</w:tc>
        <w:tc>
          <w:tcPr>
            <w:tcW w:w="2391" w:type="dxa"/>
            <w:gridSpan w:val="6"/>
          </w:tcPr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981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83" w:type="dxa"/>
            <w:gridSpan w:val="2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Ас атасы – нан. </w:t>
            </w:r>
          </w:p>
        </w:tc>
      </w:tr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1621E7" w:rsidRPr="00712207" w:rsidTr="00E50FCD"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2098" w:type="dxa"/>
            <w:gridSpan w:val="2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14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15" w:type="dxa"/>
            <w:gridSpan w:val="8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70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94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Ленталар арқылы тыныс алу жаттығулары.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1621E7" w:rsidRPr="00FF60BB" w:rsidTr="00E50FCD">
        <w:trPr>
          <w:trHeight w:val="825"/>
        </w:trPr>
        <w:tc>
          <w:tcPr>
            <w:tcW w:w="1799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FF60BB" w:rsidTr="00E50FCD">
        <w:trPr>
          <w:trHeight w:val="195"/>
        </w:trPr>
        <w:tc>
          <w:tcPr>
            <w:tcW w:w="1799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8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>Су дегенін осындай.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219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>Тазылықты іздесең,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Мөлдір судан </w:t>
            </w: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>табасың.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386" w:type="dxa"/>
            <w:gridSpan w:val="6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>Жуамын, жуамын,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>Жуамын, жуамын, Сүлгімді аламын.</w:t>
            </w:r>
          </w:p>
        </w:tc>
        <w:tc>
          <w:tcPr>
            <w:tcW w:w="298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>Дос боп сабын-сумен сен,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>Таңертең де, кешке де,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lastRenderedPageBreak/>
              <w:t xml:space="preserve">Ақ көпігі көпіршиді,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1621E7" w:rsidRPr="00FF60BB" w:rsidTr="00E50FCD">
        <w:trPr>
          <w:trHeight w:val="483"/>
        </w:trPr>
        <w:tc>
          <w:tcPr>
            <w:tcW w:w="1799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Бесін ас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712207" w:rsidTr="00E50FCD">
        <w:trPr>
          <w:trHeight w:val="1020"/>
        </w:trPr>
        <w:tc>
          <w:tcPr>
            <w:tcW w:w="1799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2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</w:tc>
        <w:tc>
          <w:tcPr>
            <w:tcW w:w="214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</w:tc>
        <w:tc>
          <w:tcPr>
            <w:tcW w:w="2415" w:type="dxa"/>
            <w:gridSpan w:val="8"/>
          </w:tcPr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712207" w:rsidRDefault="001621E7" w:rsidP="00E50FC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712207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970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94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Ас атасы – нан. </w:t>
            </w:r>
          </w:p>
        </w:tc>
      </w:tr>
      <w:tr w:rsidR="001621E7" w:rsidRPr="00712207" w:rsidTr="00E50FCD">
        <w:trPr>
          <w:trHeight w:val="195"/>
        </w:trPr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2098" w:type="dxa"/>
            <w:gridSpan w:val="2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 xml:space="preserve">Ірі текшелерден мұнара құрастыру.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Пед.жет.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«Кім жылдам?»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Балалардың </w:t>
            </w: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сазбалшық, ермексаз және оның қасиеттері туралы білімдерін қалыптастыру, сазбалшықты дұрыс қолдануды жетілдіру.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«Сәбиге арналған сылдырмақ»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«Жеңіл машина»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«Көліктерді ата»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>«Ормандағы аю»</w:t>
            </w:r>
          </w:p>
        </w:tc>
        <w:tc>
          <w:tcPr>
            <w:tcW w:w="214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Бағдаршам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712207">
              <w:rPr>
                <w:rFonts w:ascii="Times New Roman" w:hAnsi="Times New Roman" w:cs="Times New Roman"/>
                <w:lang w:val="kk-KZ"/>
              </w:rPr>
              <w:t>Менің көшем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Бесік жырын айту.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(шығармашылық дағдыларын дамыту)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Балалардың сазбалшық, ермексаз және оның қасиеттері туралы білімдерін қалыптастыру, сазбалшықты дұрыс қолдануды жетілдіру.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«Машина дөңгелектері»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«Мен кішкентай жүргізушімін»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1220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«Әжеме арналған тоқан»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Сюжеттік 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«Асхана»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Ұлттық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>«Асық»</w:t>
            </w:r>
          </w:p>
        </w:tc>
        <w:tc>
          <w:tcPr>
            <w:tcW w:w="2415" w:type="dxa"/>
            <w:gridSpan w:val="8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«Ұшақ»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Қимылды ойын:Ұшты-ұшты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Балалардың сазбалшық, ермексаз және оның қасиеттері туралы білімдерін қалыптастыру, </w:t>
            </w: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сазбалшықты дұрыс қолдануды жетілдіру.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«Доп»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«Қуып жет те, ұстап ал»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1220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«Мысыққа арналған жіп шумақтары»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Қимылды ойын:  Мысық пен тышқан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>«Допты қуып жет»</w:t>
            </w:r>
          </w:p>
        </w:tc>
        <w:tc>
          <w:tcPr>
            <w:tcW w:w="2970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Көпір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712207">
              <w:rPr>
                <w:rFonts w:ascii="Times New Roman" w:hAnsi="Times New Roman" w:cs="Times New Roman"/>
                <w:lang w:val="kk-KZ"/>
              </w:rPr>
              <w:t>Өз үйіңді тап»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71220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«Көкөністер»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712207">
              <w:rPr>
                <w:rFonts w:ascii="Times New Roman" w:hAnsi="Times New Roman" w:cs="Times New Roman"/>
                <w:lang w:val="kk-KZ"/>
              </w:rPr>
              <w:t xml:space="preserve"> «Асхана»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Жапсыру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1220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«Түрлі түсті шарлар»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Қимылды ойын: «Кім жылдам?»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>«Ақсерек, көксерек»</w:t>
            </w:r>
          </w:p>
        </w:tc>
        <w:tc>
          <w:tcPr>
            <w:tcW w:w="2994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712207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«Күшікке арналған үйшік»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Педагог жетекшілігімен ойын: «Кім қайда тұрады?»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71220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Қоянға арналған сәбіз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Құрылымдалған ойын</w:t>
            </w:r>
            <w:r w:rsidRPr="00712207">
              <w:rPr>
                <w:rFonts w:ascii="Times New Roman" w:hAnsi="Times New Roman" w:cs="Times New Roman"/>
                <w:lang w:val="kk-KZ"/>
              </w:rPr>
              <w:t>: «Сиқырлы себет»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71220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«Бесік арба»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712207">
              <w:rPr>
                <w:rFonts w:ascii="Times New Roman" w:hAnsi="Times New Roman" w:cs="Times New Roman"/>
                <w:lang w:val="kk-KZ"/>
              </w:rPr>
              <w:t>«Ұшады, ұшпайды»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rPr>
          <w:trHeight w:val="180"/>
        </w:trPr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Серуенге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дайындық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rPr>
          <w:trHeight w:val="180"/>
        </w:trPr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1276" w:type="dxa"/>
            <w:vMerge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2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11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iCs/>
                <w:lang w:val="kk-KZ"/>
              </w:rPr>
              <w:t xml:space="preserve"> Бұлтты бақылау.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Бұлттың түзілуі және олардың түрлерін шарты, будақ,қабатты бұлииарды ажырату 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 : Үлкендердің көмегімен ауладағы гүлдерді суару.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Балаларды қоршаған әлемге қамқорлықпен қарауға, табиғат әсемдігін сезіне білуге тәрбелеу.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Қимылдық ойын: «Соқыр теке»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Дербес ойындар: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1. Әткіншек тебу.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2. Тартылғышқа тартылу.</w:t>
            </w:r>
          </w:p>
        </w:tc>
        <w:tc>
          <w:tcPr>
            <w:tcW w:w="214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12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Ауа-райын бақылау</w:t>
            </w:r>
            <w:r w:rsidRPr="00712207">
              <w:rPr>
                <w:rFonts w:ascii="Times New Roman" w:hAnsi="Times New Roman" w:cs="Times New Roman"/>
                <w:bCs/>
                <w:iCs/>
                <w:lang w:val="kk-KZ"/>
              </w:rPr>
              <w:t>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Ауа-райын бақылай отырып, күз мезгілінің өзіне тән ерекшеліктерін көрсете сипаттау.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Еңбек: « Таза алаң 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Аула сыпырушыға көмектесу. Тазалыққа, кішіпейілдікке үйрету.Үлкендердің еңбегін қадірлей білуге тәрбиелеу.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Әлеуметтік-эмоционалдық дағдыларды қалыптастыру.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Қимылдық ойын: «Тымпи-тымпи»</w:t>
            </w:r>
          </w:p>
        </w:tc>
        <w:tc>
          <w:tcPr>
            <w:tcW w:w="2415" w:type="dxa"/>
            <w:gridSpan w:val="8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13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Күзгі жапырақтарды бақылау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 Мезгілге байланысты жапырақ түстерінің өзгеруін қадағалау.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Еңбек: Жапырақтардан гүл шоғын жасау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 xml:space="preserve">Мақсаты: Қол икемділігін дамыта отырып, әсемділікті,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әдемілікті сезіне білуге талпындыру.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Қимылдық ойын:  «Күн мен түн»  «Өз орныңды тап»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Ептілікке баулу.</w:t>
            </w:r>
            <w:r w:rsidRPr="00712207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2970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№14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Тұманды күнді  бақылау.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 xml:space="preserve">Мақсаты: Тұман кезінде  маңайындағы үйлердің  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көрінбеуін неліктен  тұманған себептерін айтып түсіндіру.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Еңбек:  Ойын алаңындағы  ойыншықтарды  қорапшаға салу.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ұқыптылыққа  мұқияттылыққа үйрету.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 ойын: “Ұшты-ұшты”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 Ойлау қабілеттерін дамыту.</w:t>
            </w:r>
          </w:p>
        </w:tc>
        <w:tc>
          <w:tcPr>
            <w:tcW w:w="2994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№15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Жапырақтардың  ұшып жүргенін  бақылау.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Балаларға  жапырақтар желмен ұшып  жұргені  туралы  білім беру.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Қимылды ойын: “Тез жина</w:t>
            </w:r>
          </w:p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iCs/>
                <w:lang w:val="kk-KZ"/>
              </w:rPr>
              <w:t>Мақсаты:  Еңбек сүйгіштілікке баулу.</w:t>
            </w:r>
          </w:p>
        </w:tc>
      </w:tr>
      <w:tr w:rsidR="001621E7" w:rsidRPr="00FF60BB" w:rsidTr="00E50FCD">
        <w:trPr>
          <w:trHeight w:val="255"/>
        </w:trPr>
        <w:tc>
          <w:tcPr>
            <w:tcW w:w="1799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12207">
              <w:rPr>
                <w:rFonts w:ascii="Times New Roman" w:hAnsi="Times New Roman" w:cs="Times New Roman"/>
                <w:b/>
                <w:lang w:val="kk-KZ"/>
              </w:rPr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2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Ата-аналарға денсаулық бұрышындағы жадынамаларға назар аударуларын сұрау.</w:t>
            </w:r>
          </w:p>
        </w:tc>
        <w:tc>
          <w:tcPr>
            <w:tcW w:w="2149" w:type="dxa"/>
            <w:gridSpan w:val="4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«Балаңызға ертегі оқып бересіз бе?» әңгімелесу</w:t>
            </w:r>
          </w:p>
        </w:tc>
        <w:tc>
          <w:tcPr>
            <w:tcW w:w="2415" w:type="dxa"/>
            <w:gridSpan w:val="8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>Таңертеңгілік жаттығуға кешікпей келу туралы ескерту.</w:t>
            </w:r>
          </w:p>
        </w:tc>
        <w:tc>
          <w:tcPr>
            <w:tcW w:w="2970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Ас мәзірі туралы ата-аналармен әңгімелесу. </w:t>
            </w:r>
          </w:p>
        </w:tc>
        <w:tc>
          <w:tcPr>
            <w:tcW w:w="2994" w:type="dxa"/>
            <w:gridSpan w:val="3"/>
          </w:tcPr>
          <w:p w:rsidR="001621E7" w:rsidRPr="0071220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712207">
              <w:rPr>
                <w:rFonts w:ascii="Times New Roman" w:hAnsi="Times New Roman" w:cs="Times New Roman"/>
                <w:lang w:val="kk-KZ"/>
              </w:rPr>
              <w:t xml:space="preserve">Демалыс күндері балалармен тиімді уақыт өткізу туралы кеңес беру. </w:t>
            </w:r>
          </w:p>
        </w:tc>
      </w:tr>
    </w:tbl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712207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712207">
        <w:rPr>
          <w:rFonts w:ascii="Times New Roman" w:hAnsi="Times New Roman" w:cs="Times New Roman"/>
          <w:i/>
          <w:lang w:val="kk-KZ"/>
        </w:rPr>
        <w:t>Кеңес берілді:</w:t>
      </w:r>
    </w:p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712207">
        <w:rPr>
          <w:rFonts w:ascii="Times New Roman" w:hAnsi="Times New Roman" w:cs="Times New Roman"/>
          <w:i/>
          <w:lang w:val="kk-KZ"/>
        </w:rPr>
        <w:t>Ұсынылды:</w:t>
      </w:r>
    </w:p>
    <w:p w:rsidR="001621E7" w:rsidRPr="00712207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712207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B027A" wp14:editId="487AB100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lJDAIAAMsDAAAOAAAAZHJzL2Uyb0RvYy54bWysU82O0zAQviPxDpbvNE1L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"/>
            </w:pict>
          </mc:Fallback>
        </mc:AlternateContent>
      </w:r>
      <w:r w:rsidRPr="00712207">
        <w:rPr>
          <w:rFonts w:ascii="Times New Roman" w:hAnsi="Times New Roman" w:cs="Times New Roman"/>
          <w:i/>
          <w:lang w:val="kk-KZ"/>
        </w:rPr>
        <w:t>Әдіскер</w:t>
      </w:r>
      <w:r w:rsidR="00FF60BB">
        <w:rPr>
          <w:rFonts w:ascii="Times New Roman" w:hAnsi="Times New Roman" w:cs="Times New Roman"/>
          <w:i/>
          <w:lang w:val="kk-KZ"/>
        </w:rPr>
        <w:t>: К</w:t>
      </w:r>
      <w:r w:rsidRPr="00712207">
        <w:rPr>
          <w:rFonts w:ascii="Times New Roman" w:hAnsi="Times New Roman" w:cs="Times New Roman"/>
          <w:i/>
          <w:lang w:val="kk-KZ"/>
        </w:rPr>
        <w:t>алиева.М.Е.</w:t>
      </w:r>
    </w:p>
    <w:p w:rsidR="001621E7" w:rsidRDefault="001621E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p w:rsidR="001621E7" w:rsidRPr="004A2C0D" w:rsidRDefault="001621E7" w:rsidP="001621E7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A2C0D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4A2C0D">
        <w:rPr>
          <w:rFonts w:ascii="Times New Roman" w:hAnsi="Times New Roman" w:cs="Times New Roman"/>
          <w:b/>
          <w:lang w:val="kk-KZ"/>
        </w:rPr>
        <w:t>Білім беру ұйымы:</w:t>
      </w:r>
      <w:r w:rsidRPr="004A2C0D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бөбекжайы» КМҚК 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4A2C0D">
        <w:rPr>
          <w:rFonts w:ascii="Times New Roman" w:hAnsi="Times New Roman" w:cs="Times New Roman"/>
          <w:b/>
          <w:lang w:val="kk-KZ"/>
        </w:rPr>
        <w:t>Топ:</w:t>
      </w:r>
      <w:r w:rsidRPr="004A2C0D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4A2C0D">
        <w:rPr>
          <w:rFonts w:ascii="Times New Roman" w:hAnsi="Times New Roman" w:cs="Times New Roman"/>
          <w:b/>
          <w:lang w:val="kk-KZ"/>
        </w:rPr>
        <w:t>Балалар жасы:</w:t>
      </w:r>
      <w:r w:rsidRPr="004A2C0D">
        <w:rPr>
          <w:rFonts w:ascii="Times New Roman" w:hAnsi="Times New Roman" w:cs="Times New Roman"/>
          <w:lang w:val="kk-KZ"/>
        </w:rPr>
        <w:t xml:space="preserve"> 2 жас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  <w:r w:rsidRPr="004A2C0D">
        <w:rPr>
          <w:rFonts w:ascii="Times New Roman" w:hAnsi="Times New Roman" w:cs="Times New Roman"/>
          <w:b/>
          <w:lang w:val="kk-KZ"/>
        </w:rPr>
        <w:t>Қазан айы</w:t>
      </w:r>
      <w:r w:rsidRPr="004A2C0D">
        <w:rPr>
          <w:rFonts w:ascii="Times New Roman" w:hAnsi="Times New Roman" w:cs="Times New Roman"/>
          <w:lang w:val="kk-KZ"/>
        </w:rPr>
        <w:t xml:space="preserve"> 2022 жыл 4 апта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2038"/>
        <w:gridCol w:w="60"/>
        <w:gridCol w:w="29"/>
        <w:gridCol w:w="277"/>
        <w:gridCol w:w="8"/>
        <w:gridCol w:w="1835"/>
        <w:gridCol w:w="10"/>
        <w:gridCol w:w="14"/>
        <w:gridCol w:w="121"/>
        <w:gridCol w:w="277"/>
        <w:gridCol w:w="8"/>
        <w:gridCol w:w="1842"/>
        <w:gridCol w:w="124"/>
        <w:gridCol w:w="19"/>
        <w:gridCol w:w="135"/>
        <w:gridCol w:w="2549"/>
        <w:gridCol w:w="286"/>
        <w:gridCol w:w="11"/>
        <w:gridCol w:w="125"/>
        <w:gridCol w:w="2858"/>
      </w:tblGrid>
      <w:tr w:rsidR="001621E7" w:rsidRPr="004A2C0D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4" w:type="dxa"/>
            <w:gridSpan w:val="4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24.10.2022</w:t>
            </w:r>
          </w:p>
        </w:tc>
        <w:tc>
          <w:tcPr>
            <w:tcW w:w="2265" w:type="dxa"/>
            <w:gridSpan w:val="6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25.10.2022</w:t>
            </w:r>
          </w:p>
        </w:tc>
        <w:tc>
          <w:tcPr>
            <w:tcW w:w="2128" w:type="dxa"/>
            <w:gridSpan w:val="5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26.10.2022</w:t>
            </w:r>
          </w:p>
        </w:tc>
        <w:tc>
          <w:tcPr>
            <w:tcW w:w="2971" w:type="dxa"/>
            <w:gridSpan w:val="4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27.10.2022</w:t>
            </w:r>
          </w:p>
        </w:tc>
        <w:tc>
          <w:tcPr>
            <w:tcW w:w="2858" w:type="dxa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28.10.2022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4" w:type="dxa"/>
            <w:gridSpan w:val="4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25 қазан – Республика мерекесіне орай демалыс</w:t>
            </w:r>
          </w:p>
        </w:tc>
        <w:tc>
          <w:tcPr>
            <w:tcW w:w="2265" w:type="dxa"/>
            <w:gridSpan w:val="6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25 қазан – Республика мерекесіне орай демалыс</w:t>
            </w:r>
          </w:p>
        </w:tc>
        <w:tc>
          <w:tcPr>
            <w:tcW w:w="2128" w:type="dxa"/>
            <w:gridSpan w:val="5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Балаларды жалаушампен қарсы алу (Сөйлеуді дамыту, коммуникативті іс-әрекет)</w:t>
            </w:r>
          </w:p>
        </w:tc>
        <w:tc>
          <w:tcPr>
            <w:tcW w:w="2971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Балаларды күн суретімен қарсы алу (Сөйлеуді дамыту, коммуникативті іс-әрекет)</w:t>
            </w:r>
          </w:p>
        </w:tc>
        <w:tc>
          <w:tcPr>
            <w:tcW w:w="2858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</w:tr>
      <w:tr w:rsidR="001621E7" w:rsidRPr="00FF60BB" w:rsidTr="00E50FCD">
        <w:trPr>
          <w:trHeight w:val="1204"/>
        </w:trPr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8" w:type="dxa"/>
            <w:gridSpan w:val="5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Демалыс күндеріндегі балалардың денсаулығы туралы әңгімелесу. </w:t>
            </w:r>
          </w:p>
        </w:tc>
        <w:tc>
          <w:tcPr>
            <w:tcW w:w="2971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Медбике кеңесі: Профилактикалық жадынама</w:t>
            </w:r>
          </w:p>
        </w:tc>
        <w:tc>
          <w:tcPr>
            <w:tcW w:w="2858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Балалабақша төлемақсыны уақытылы төлеу туралы ескерту.  </w:t>
            </w:r>
          </w:p>
        </w:tc>
      </w:tr>
      <w:tr w:rsidR="001621E7" w:rsidRPr="004A2C0D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8" w:type="dxa"/>
            <w:gridSpan w:val="5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Times New Roman" w:hAnsi="Times New Roman" w:cs="Times New Roman"/>
                <w:lang w:val="kk-KZ" w:eastAsia="ru-RU"/>
              </w:rPr>
              <w:t>Кел, балалар, күлейік,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Times New Roman" w:hAnsi="Times New Roman" w:cs="Times New Roman"/>
                <w:lang w:val="kk-KZ" w:eastAsia="ru-RU"/>
              </w:rPr>
              <w:t>Күлкіменен түлейік.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Times New Roman" w:hAnsi="Times New Roman" w:cs="Times New Roman"/>
                <w:lang w:val="kk-KZ" w:eastAsia="ru-RU"/>
              </w:rPr>
              <w:t>Қабақ түйген не керек?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Times New Roman" w:hAnsi="Times New Roman" w:cs="Times New Roman"/>
                <w:lang w:val="kk-KZ" w:eastAsia="ru-RU"/>
              </w:rPr>
              <w:t>Көңілді боп жүрейік.</w:t>
            </w:r>
          </w:p>
        </w:tc>
        <w:tc>
          <w:tcPr>
            <w:tcW w:w="2971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858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Біз кішкентай баламыз,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Айтқан тілді аламыз.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Ойынщықтарды шашпаймыз,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Достарыммен ойнаймыз!</w:t>
            </w:r>
          </w:p>
        </w:tc>
      </w:tr>
      <w:tr w:rsidR="001621E7" w:rsidRPr="004A2C0D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басқа әрекеттер)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4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8" w:type="dxa"/>
            <w:gridSpan w:val="5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«Табиғат құбылыстарын ажыратып, олардың қасиеттерін ата» Суретпен жұмыс (Сөйлеуді дамыту, коммуникативті іс-әрекет)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1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«Менің қанатты құстарым»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Белгілі бір ерекшеліктеріне қарай құстарды суреттеуге үйрету және оларды ажырата білу (Жаратылыстану)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8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«Тазалық – саулық кепілі»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Гигиеналық құралдар туралы түсініктерін кеңейту.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4A2C0D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№4 «Орамалмен орындалатын жаттығулар»</w:t>
            </w:r>
          </w:p>
        </w:tc>
      </w:tr>
      <w:tr w:rsidR="001621E7" w:rsidRPr="00FF60BB" w:rsidTr="00E50FCD">
        <w:trPr>
          <w:trHeight w:val="849"/>
        </w:trPr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1621E7" w:rsidRPr="004A2C0D" w:rsidTr="00E50FCD">
        <w:trPr>
          <w:trHeight w:val="838"/>
        </w:trPr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2" w:type="dxa"/>
            <w:gridSpan w:val="5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4"/>
            <w:vMerge w:val="restart"/>
          </w:tcPr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71" w:type="dxa"/>
            <w:gridSpan w:val="4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858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4A2C0D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gridSpan w:val="5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4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1" w:type="dxa"/>
            <w:gridSpan w:val="4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8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2" w:type="dxa"/>
            <w:gridSpan w:val="5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Үстел үсті ойындары «Пазлдар» </w:t>
            </w:r>
          </w:p>
        </w:tc>
        <w:tc>
          <w:tcPr>
            <w:tcW w:w="2971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 «Пирамида құрастыру» ойыны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8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Ұсақ қол моторикасына арналған қысқыштармен ойын.  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2" w:type="dxa"/>
            <w:gridSpan w:val="5"/>
          </w:tcPr>
          <w:p w:rsidR="001621E7" w:rsidRPr="004A2C0D" w:rsidRDefault="001621E7" w:rsidP="00E50FCD">
            <w:pPr>
              <w:rPr>
                <w:lang w:val="kk-KZ"/>
              </w:rPr>
            </w:pPr>
          </w:p>
        </w:tc>
        <w:tc>
          <w:tcPr>
            <w:tcW w:w="2265" w:type="dxa"/>
            <w:gridSpan w:val="6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0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A2C0D">
              <w:rPr>
                <w:rFonts w:ascii="Times New Roman" w:hAnsi="Times New Roman" w:cs="Times New Roman"/>
                <w:i/>
                <w:lang w:val="kk-KZ"/>
              </w:rPr>
              <w:t>«Дәрігер Айболит»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Сюжеттік ойын: </w:t>
            </w:r>
            <w:r w:rsidRPr="004A2C0D">
              <w:rPr>
                <w:rFonts w:ascii="Times New Roman" w:hAnsi="Times New Roman" w:cs="Times New Roman"/>
                <w:lang w:val="kk-KZ"/>
              </w:rPr>
              <w:lastRenderedPageBreak/>
              <w:t>Дәрігер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Педагог жетекшілігімен  ойын: 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«Түрлі түсті қысқыштар»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4A2C0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A2C0D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 xml:space="preserve">Заттарды және олармен әрекеттерді атау, </w:t>
            </w:r>
            <w:r w:rsidRPr="004A2C0D">
              <w:rPr>
                <w:rFonts w:ascii="Times New Roman" w:eastAsia="Calibri" w:hAnsi="Times New Roman" w:cs="Times New Roman"/>
                <w:lang w:val="kk-KZ"/>
              </w:rPr>
              <w:lastRenderedPageBreak/>
              <w:t>оларды суреттерден тану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«Кімге не керек</w:t>
            </w:r>
            <w:r w:rsidRPr="004A2C0D">
              <w:rPr>
                <w:rFonts w:ascii="Times New Roman" w:hAnsi="Times New Roman" w:cs="Times New Roman"/>
              </w:rPr>
              <w:t>?</w:t>
            </w:r>
            <w:r w:rsidRPr="004A2C0D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971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i/>
                <w:lang w:val="kk-KZ"/>
              </w:rPr>
              <w:t>«Шалқан» ертегісін оқып беру.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Саусақ театры: «Шалқан» ертегісін сахналау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ауызша нұсқау мен үлгіге сүйене отырып, тапсырмаларды орындауды, қимылдардың үйлесімділігін, қолдың ұсақ бұлшық еттерін, «көз бен қолдың» сенсомоторлық </w:t>
            </w:r>
            <w:r w:rsidRPr="004A2C0D">
              <w:rPr>
                <w:rFonts w:ascii="Times New Roman" w:eastAsia="Calibri" w:hAnsi="Times New Roman" w:cs="Times New Roman"/>
                <w:lang w:val="kk-KZ"/>
              </w:rPr>
              <w:lastRenderedPageBreak/>
              <w:t>кеңістіктік үйлесімділігін дамыту.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4A2C0D">
              <w:rPr>
                <w:rFonts w:ascii="Times New Roman" w:hAnsi="Times New Roman" w:cs="Times New Roman"/>
                <w:lang w:val="kk-KZ"/>
              </w:rPr>
              <w:t>«Не қайда мекендейді</w:t>
            </w:r>
            <w:r w:rsidRPr="004A2C0D">
              <w:rPr>
                <w:rFonts w:ascii="Times New Roman" w:hAnsi="Times New Roman" w:cs="Times New Roman"/>
              </w:rPr>
              <w:t>?</w:t>
            </w:r>
            <w:r w:rsidRPr="004A2C0D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4A2C0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A2C0D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«Жұптарын тап» </w:t>
            </w:r>
          </w:p>
        </w:tc>
        <w:tc>
          <w:tcPr>
            <w:tcW w:w="2858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1621E7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Балалардың жастарына сәйкес көркем шығармалар оқу.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A2C0D">
              <w:rPr>
                <w:rFonts w:ascii="Times New Roman" w:hAnsi="Times New Roman" w:cs="Times New Roman"/>
                <w:i/>
                <w:lang w:val="kk-KZ"/>
              </w:rPr>
              <w:t>«Торғай мен мысық» өлеңін оқып беру.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A2C0D">
              <w:rPr>
                <w:rFonts w:ascii="Times New Roman" w:hAnsi="Times New Roman" w:cs="Times New Roman"/>
                <w:i/>
                <w:lang w:val="kk-KZ"/>
              </w:rPr>
              <w:t>Е.Алшыбаев.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Қимылды ойын: Торғай мен мысық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 xml:space="preserve">Заттар мен құралдарды қолдану дағдыларын қалыптастыру, ауызша </w:t>
            </w:r>
            <w:r w:rsidRPr="004A2C0D">
              <w:rPr>
                <w:rFonts w:ascii="Times New Roman" w:eastAsia="Calibri" w:hAnsi="Times New Roman" w:cs="Times New Roman"/>
                <w:lang w:val="kk-KZ"/>
              </w:rPr>
              <w:lastRenderedPageBreak/>
              <w:t>нұсқау мен үлгіге сүйене отырып, тапсырмаларды орындауды, қимылдардың үйлесімділігін, қолдың ұсақ бұлшық еттерін, «көз бен қолдың» сенсомоторлық кеңістіктік үйлесімділігін дамыту.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4A2C0D">
              <w:rPr>
                <w:rFonts w:ascii="Times New Roman" w:hAnsi="Times New Roman" w:cs="Times New Roman"/>
                <w:lang w:val="kk-KZ"/>
              </w:rPr>
              <w:t>Бақшада ма, бақта ма</w:t>
            </w:r>
            <w:r w:rsidRPr="004A2C0D">
              <w:rPr>
                <w:rFonts w:ascii="Times New Roman" w:hAnsi="Times New Roman" w:cs="Times New Roman"/>
              </w:rPr>
              <w:t>?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color w:val="000000"/>
              </w:rPr>
              <w:t>Бала, оның отбасы, үйі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«Мен» бейнесі.</w:t>
            </w:r>
            <w:r w:rsidRPr="004A2C0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A2C0D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Есімін атағанда жауап беру, өзін айнадан және фотосуреттерден тану. 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Заттарды және олармен әрекеттерді атау, оларды суреттерден тану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Ересектердің еңбегіне қызығушылық тудыру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Ересек адамның сөйлеу интонациясын түсінуге, ажыратуға баулу (жақсы – жаман).</w:t>
            </w:r>
          </w:p>
          <w:p w:rsidR="001621E7" w:rsidRPr="004A2C0D" w:rsidRDefault="001621E7" w:rsidP="00E50FCD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«Не қайда өседі?»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2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4" w:type="dxa"/>
            <w:gridSpan w:val="7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7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№18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Бақылау: Ауладағы қыдырып жүрген мысыққа бақылау жасау.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Еңбек: Аула сыпырушыға көмектесу.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Жеке жұмыс: Балалармен мысық туралы өлең жаттау.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Мысық сүтке тойды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Көзін қысып қойды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Әндетіп бір баяу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lastRenderedPageBreak/>
              <w:t>Дейді мияу,мияу,мияу.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Қимылды ойындар: «Тышқан мен мысық</w:t>
            </w:r>
            <w:r w:rsidRPr="004A2C0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»</w:t>
            </w:r>
            <w:r w:rsidRPr="004A2C0D">
              <w:rPr>
                <w:rFonts w:ascii="Times New Roman" w:hAnsi="Times New Roman" w:cs="Times New Roman"/>
                <w:iCs/>
                <w:lang w:val="kk-KZ"/>
              </w:rPr>
              <w:t>,«Кім тез жетеді?»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Шапшаңдыққа тәрбиелеу.</w:t>
            </w:r>
          </w:p>
        </w:tc>
        <w:tc>
          <w:tcPr>
            <w:tcW w:w="2827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№19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Cs/>
                <w:iCs/>
                <w:lang w:val="kk-KZ"/>
              </w:rPr>
              <w:t>Балабақша ауласындағы құстарды бақылау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Құстар туралы әңгімелеу, олардың аттарын атату және қимыл- қозғалыстарын салып жүру, дауыстарын таңдау.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 xml:space="preserve"> Еңбек: Балабақша ауласындағы ілулі тұрған жем салғышқа,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үлкендердің көмегімен құстарға жем салу, оларды қоректендіру.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 xml:space="preserve">Мақсаты:  Қыс мезгілінде </w:t>
            </w:r>
            <w:r w:rsidRPr="004A2C0D">
              <w:rPr>
                <w:rFonts w:ascii="Times New Roman" w:hAnsi="Times New Roman" w:cs="Times New Roman"/>
                <w:iCs/>
                <w:lang w:val="kk-KZ"/>
              </w:rPr>
              <w:lastRenderedPageBreak/>
              <w:t>құстарға қамқорлықтың өте қажеттігін ұғындыру. Құстарды үркітпей қамқорлауға үйрету.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Қимылды ойындар: «Қаздар, қаздар»(жүгіру)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Тәрбиеші көмегімен, ойын  ережесін бұлжытпай орындау.</w:t>
            </w:r>
          </w:p>
        </w:tc>
        <w:tc>
          <w:tcPr>
            <w:tcW w:w="3280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lastRenderedPageBreak/>
              <w:t>Картотека  №20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Cs/>
                <w:iCs/>
                <w:lang w:val="kk-KZ"/>
              </w:rPr>
              <w:t>Күз мезгілінде желді бақылау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Күз мезгіліндегі желдің салқын болатынын айту. Әңгімелеу арқылы балалардың тілін дамыту.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Еңбек: Учаскедегі шашылған қағаздарды жинау.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Өз ойын алаңдарын таза, жинақы ұстауға үйрету.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 xml:space="preserve">Балалармен жеке жұмыс: Тақпақ оқу.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«Желді күн»</w:t>
            </w:r>
            <w:r w:rsidRPr="004A2C0D">
              <w:rPr>
                <w:rFonts w:ascii="Times New Roman" w:hAnsi="Times New Roman" w:cs="Times New Roman"/>
                <w:iCs/>
              </w:rPr>
              <w:t xml:space="preserve"> </w:t>
            </w:r>
            <w:r w:rsidRPr="004A2C0D">
              <w:rPr>
                <w:rFonts w:ascii="Times New Roman" w:hAnsi="Times New Roman" w:cs="Times New Roman"/>
                <w:iCs/>
                <w:lang w:val="kk-KZ"/>
              </w:rPr>
              <w:t>(Ж. Смаков)</w:t>
            </w:r>
            <w:r w:rsidRPr="004A2C0D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«Гу-гу, гу-гу шықты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Желдетті де бұлт қуды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lastRenderedPageBreak/>
              <w:t>Жел соққан соң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Жел соққандай  жұлқынды»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Қимылды ойындар: «Күн мен түн»(жүгіру)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Жүгіру, секіру, мергендік  қабілет-терін дамыту.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FF60BB" w:rsidTr="00E50FCD">
        <w:trPr>
          <w:trHeight w:val="840"/>
        </w:trPr>
        <w:tc>
          <w:tcPr>
            <w:tcW w:w="1799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4A2C0D" w:rsidTr="00E50FCD">
        <w:trPr>
          <w:trHeight w:val="165"/>
        </w:trPr>
        <w:tc>
          <w:tcPr>
            <w:tcW w:w="1799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4" w:type="dxa"/>
            <w:gridSpan w:val="5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1" w:type="dxa"/>
            <w:gridSpan w:val="6"/>
          </w:tcPr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981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83" w:type="dxa"/>
            <w:gridSpan w:val="2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Ас атасы – нан. </w:t>
            </w:r>
          </w:p>
        </w:tc>
      </w:tr>
      <w:tr w:rsidR="001621E7" w:rsidRPr="004A2C0D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1621E7" w:rsidRPr="004A2C0D" w:rsidTr="00E50FCD"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2098" w:type="dxa"/>
            <w:gridSpan w:val="2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9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5" w:type="dxa"/>
            <w:gridSpan w:val="8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70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94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Ленталар арқылы тыныс алу жаттығулары.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1621E7" w:rsidRPr="00FF60BB" w:rsidTr="00E50FCD">
        <w:trPr>
          <w:trHeight w:val="825"/>
        </w:trPr>
        <w:tc>
          <w:tcPr>
            <w:tcW w:w="1799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FF60BB" w:rsidTr="00E50FCD">
        <w:trPr>
          <w:trHeight w:val="195"/>
        </w:trPr>
        <w:tc>
          <w:tcPr>
            <w:tcW w:w="1799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8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9" w:type="dxa"/>
            <w:gridSpan w:val="6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6" w:type="dxa"/>
            <w:gridSpan w:val="6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2989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1621E7" w:rsidRPr="00FF60BB" w:rsidTr="00E50FCD">
        <w:trPr>
          <w:trHeight w:val="483"/>
        </w:trPr>
        <w:tc>
          <w:tcPr>
            <w:tcW w:w="1799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Бесін ас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1621E7" w:rsidRPr="004A2C0D" w:rsidTr="00E50FCD">
        <w:trPr>
          <w:trHeight w:val="1020"/>
        </w:trPr>
        <w:tc>
          <w:tcPr>
            <w:tcW w:w="1799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2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9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8"/>
          </w:tcPr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1621E7" w:rsidRPr="004A2C0D" w:rsidRDefault="001621E7" w:rsidP="00E50F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A2C0D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Елемейміз, білмейміз</w:t>
            </w:r>
          </w:p>
        </w:tc>
        <w:tc>
          <w:tcPr>
            <w:tcW w:w="2970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94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Ас атасы – нан. </w:t>
            </w:r>
          </w:p>
        </w:tc>
      </w:tr>
      <w:tr w:rsidR="001621E7" w:rsidRPr="004A2C0D" w:rsidTr="00E50FCD">
        <w:trPr>
          <w:trHeight w:val="195"/>
        </w:trPr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2098" w:type="dxa"/>
            <w:gridSpan w:val="2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9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8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«Қошақанға арналған қоршаув»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Қимылды ойын: «Кім жылдам?»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«Қошақан» әнін айту (балалардың шығармашылық дағдыларын дамыту)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«Доп»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«Қуып жет те, ұстап ал»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Жапсыру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жұмыстарының  жасау тәсілдерін желімсіз  үйрету</w:t>
            </w:r>
            <w:r w:rsidRPr="004A2C0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«Күзгі ағаштар»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Қимылды ойын: «Күн мен жаңбыр»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Физикалық іс-әрекет дағдыларын дамыту. Табан іздері ойыны.</w:t>
            </w:r>
          </w:p>
        </w:tc>
        <w:tc>
          <w:tcPr>
            <w:tcW w:w="2970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Диван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4A2C0D">
              <w:rPr>
                <w:rFonts w:ascii="Times New Roman" w:hAnsi="Times New Roman" w:cs="Times New Roman"/>
                <w:lang w:val="kk-KZ"/>
              </w:rPr>
              <w:t>Жиһаз дүкені»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4A2C0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«Саңырауқұлақ»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 «Асхана»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Жапсыруға қызығушылықты ояту. Материалдардың (қағаз) қасиеттері туралы түсінік қалыптастыру және оларды қолданудың қарапайым әдістерін (ұсақтау)жапсыру </w:t>
            </w: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жұмыстарының  жасау тәсілдерін желімсіз  үйрету</w:t>
            </w:r>
            <w:r w:rsidRPr="004A2C0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«Күзгі бұлттар»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Әуенді қимылды ойын: «Кап-кап»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4A2C0D">
              <w:rPr>
                <w:rFonts w:ascii="Times New Roman" w:hAnsi="Times New Roman" w:cs="Times New Roman"/>
                <w:lang w:val="kk-KZ"/>
              </w:rPr>
              <w:t>«Көңілді пішіндер»</w:t>
            </w:r>
          </w:p>
        </w:tc>
        <w:tc>
          <w:tcPr>
            <w:tcW w:w="2994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1621E7" w:rsidRPr="004A2C0D" w:rsidRDefault="001621E7" w:rsidP="00E50F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(текшелер, кірпіштер) жазықтықтағы құрылыстың орналасу нұсқаларымен таныстыру.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«Көпір»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Қимылды ойын: «Шалшықтан аттап өт»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сазбалшық, ермексаз және оның қасиеттері туралы білімдерін қалыптастыру, сазбалшықты дұрыс қолдануды жетілдіру</w:t>
            </w:r>
            <w:r w:rsidRPr="004A2C0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Қоянға арналған сәбіз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Құрылымдалған ойын</w:t>
            </w:r>
            <w:r w:rsidRPr="004A2C0D">
              <w:rPr>
                <w:rFonts w:ascii="Times New Roman" w:hAnsi="Times New Roman" w:cs="Times New Roman"/>
                <w:lang w:val="kk-KZ"/>
              </w:rPr>
              <w:t>: «Сиқырлы себет»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Жапсыруға қызығушылықты ояту. Материалдардың (қағаз) қасиеттері туралы түсінік қалыптастыру және оларды қолданудың қарапайым әдістерін </w:t>
            </w:r>
            <w:r w:rsidRPr="004A2C0D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(ұсақтау)жапсыру жұмыстарының  жасау тәсілдерін желімсіз  үйрету</w:t>
            </w:r>
            <w:r w:rsidRPr="004A2C0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«Көкөністерді тұздаймыз»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Сюжеттік ойын: «Асхана»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4A2C0D">
              <w:rPr>
                <w:rFonts w:ascii="Times New Roman" w:hAnsi="Times New Roman" w:cs="Times New Roman"/>
                <w:lang w:val="kk-KZ"/>
              </w:rPr>
              <w:t xml:space="preserve">«Ұшақ»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rPr>
          <w:trHeight w:val="180"/>
        </w:trPr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0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4A2C0D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1621E7" w:rsidRPr="00FF60BB" w:rsidTr="00E50FCD">
        <w:trPr>
          <w:trHeight w:val="180"/>
        </w:trPr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2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9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5" w:type="dxa"/>
            <w:gridSpan w:val="8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№18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Бақылау: Ауладағы қыдырып жүрген мысыққа бақылау жасау.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Еңбек: Аула сыпырушыға көмектесу.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Жеке жұмыс: Балалармен мысық туралы өлең жаттау.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Мысық сүтке тойды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Көзін қысып қойды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Әндетіп бір баяу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Дейді мияу,мияу,мияу.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Қимылды ойындар: «Тышқан мен мысық</w:t>
            </w:r>
            <w:r w:rsidRPr="004A2C0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»</w:t>
            </w:r>
            <w:r w:rsidRPr="004A2C0D">
              <w:rPr>
                <w:rFonts w:ascii="Times New Roman" w:hAnsi="Times New Roman" w:cs="Times New Roman"/>
                <w:iCs/>
                <w:lang w:val="kk-KZ"/>
              </w:rPr>
              <w:t>,«Кім тез жетеді?»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Шапшаңдыққа тәрбиелеу.</w:t>
            </w:r>
          </w:p>
        </w:tc>
        <w:tc>
          <w:tcPr>
            <w:tcW w:w="2970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№19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Cs/>
                <w:iCs/>
                <w:lang w:val="kk-KZ"/>
              </w:rPr>
              <w:t>Балабақша ауласындағы құстарды бақылау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Құстар туралы әңгімелеу, олардың аттарын атату және қимыл- қозғалыстарын салып жүру, дауыстарын таңдау.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 xml:space="preserve"> Еңбек: Балабақша ауласындағы ілулі тұрған жем салғышқа,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үлкендердің көмегімен құстарға жем салу, оларды қоректендіру.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 Қыс мезгілінде құстарға қамқорлықтың өте қажеттігін ұғындыру. Құстарды үркітпей қамқорлауға үйрету.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lastRenderedPageBreak/>
              <w:t>Қимылды ойындар: «Қаздар, қаздар»(жүгіру)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Тәрбиеші көмегімен, ойын  ережесін бұлжытпай орындау.</w:t>
            </w:r>
          </w:p>
        </w:tc>
        <w:tc>
          <w:tcPr>
            <w:tcW w:w="2994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lastRenderedPageBreak/>
              <w:t>Картотека  №20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bCs/>
                <w:iCs/>
                <w:lang w:val="kk-KZ"/>
              </w:rPr>
              <w:t>Күз мезгілінде желді бақылау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Күз мезгіліндегі желдің салқын болатынын айту. Әңгімелеу арқылы балалардың тілін дамыту.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Еңбек: Учаскедегі шашылған қағаздарды жинау.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Өз ойын алаңдарын таза, жинақы ұстауға үйрету.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 xml:space="preserve">Балалармен жеке жұмыс: Тақпақ оқу.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«Желді күн»</w:t>
            </w:r>
            <w:r w:rsidRPr="004A2C0D">
              <w:rPr>
                <w:rFonts w:ascii="Times New Roman" w:hAnsi="Times New Roman" w:cs="Times New Roman"/>
                <w:iCs/>
              </w:rPr>
              <w:t xml:space="preserve"> </w:t>
            </w:r>
            <w:r w:rsidRPr="004A2C0D">
              <w:rPr>
                <w:rFonts w:ascii="Times New Roman" w:hAnsi="Times New Roman" w:cs="Times New Roman"/>
                <w:iCs/>
                <w:lang w:val="kk-KZ"/>
              </w:rPr>
              <w:t>(Ж. Смаков)</w:t>
            </w:r>
            <w:r w:rsidRPr="004A2C0D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«Гу-гу, гу-гу шықты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Желдетті де бұлт қуды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Жел соққан соң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Жел соққандай  жұлқынды»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lastRenderedPageBreak/>
              <w:t>Қимылды ойындар: «Күн мен түн»(жүгіру)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iCs/>
                <w:lang w:val="kk-KZ"/>
              </w:rPr>
              <w:t>Мақсаты: Жүгіру, секіру, мергендік  қабілет-терін дамыту.</w:t>
            </w:r>
          </w:p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21E7" w:rsidRPr="00FF60BB" w:rsidTr="00E50FCD">
        <w:trPr>
          <w:trHeight w:val="255"/>
        </w:trPr>
        <w:tc>
          <w:tcPr>
            <w:tcW w:w="1799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2C0D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2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9" w:type="dxa"/>
            <w:gridSpan w:val="4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8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>Таңертеңгілік жаттығуға кешікпей келу туралы ескерту.</w:t>
            </w:r>
          </w:p>
        </w:tc>
        <w:tc>
          <w:tcPr>
            <w:tcW w:w="2970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Ас мәзірі туралы ата-аналармен әңгімелесу. </w:t>
            </w:r>
          </w:p>
        </w:tc>
        <w:tc>
          <w:tcPr>
            <w:tcW w:w="2994" w:type="dxa"/>
            <w:gridSpan w:val="3"/>
          </w:tcPr>
          <w:p w:rsidR="001621E7" w:rsidRPr="004A2C0D" w:rsidRDefault="001621E7" w:rsidP="00E50FCD">
            <w:pPr>
              <w:rPr>
                <w:rFonts w:ascii="Times New Roman" w:hAnsi="Times New Roman" w:cs="Times New Roman"/>
                <w:lang w:val="kk-KZ"/>
              </w:rPr>
            </w:pPr>
            <w:r w:rsidRPr="004A2C0D">
              <w:rPr>
                <w:rFonts w:ascii="Times New Roman" w:hAnsi="Times New Roman" w:cs="Times New Roman"/>
                <w:lang w:val="kk-KZ"/>
              </w:rPr>
              <w:t xml:space="preserve">Демалыс күндері балалармен тиімді уақыт өткізу туралы кеңес беру. </w:t>
            </w:r>
          </w:p>
        </w:tc>
      </w:tr>
    </w:tbl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A2C0D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A2C0D">
        <w:rPr>
          <w:rFonts w:ascii="Times New Roman" w:hAnsi="Times New Roman" w:cs="Times New Roman"/>
          <w:i/>
          <w:lang w:val="kk-KZ"/>
        </w:rPr>
        <w:t>Кеңес берілді: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A2C0D">
        <w:rPr>
          <w:rFonts w:ascii="Times New Roman" w:hAnsi="Times New Roman" w:cs="Times New Roman"/>
          <w:i/>
          <w:lang w:val="kk-KZ"/>
        </w:rPr>
        <w:t>Ұсынылды: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A2C0D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C5AD1" wp14:editId="5644E269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qEDAIAAMsDAAAOAAAAZHJzL2Uyb0RvYy54bWysU82O0zAQviPxDpbvNE1p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"/>
            </w:pict>
          </mc:Fallback>
        </mc:AlternateContent>
      </w:r>
      <w:r w:rsidRPr="004A2C0D">
        <w:rPr>
          <w:rFonts w:ascii="Times New Roman" w:hAnsi="Times New Roman" w:cs="Times New Roman"/>
          <w:i/>
          <w:lang w:val="kk-KZ"/>
        </w:rPr>
        <w:t xml:space="preserve">Әдіскер: </w:t>
      </w:r>
      <w:r w:rsidR="00FF60BB">
        <w:rPr>
          <w:rFonts w:ascii="Times New Roman" w:hAnsi="Times New Roman" w:cs="Times New Roman"/>
          <w:i/>
          <w:lang w:val="kk-KZ"/>
        </w:rPr>
        <w:t>К</w:t>
      </w:r>
      <w:bookmarkStart w:id="4" w:name="_GoBack"/>
      <w:bookmarkEnd w:id="4"/>
      <w:r w:rsidRPr="004A2C0D">
        <w:rPr>
          <w:rFonts w:ascii="Times New Roman" w:hAnsi="Times New Roman" w:cs="Times New Roman"/>
          <w:i/>
          <w:lang w:val="kk-KZ"/>
        </w:rPr>
        <w:t>алиева.М.Е.</w:t>
      </w: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i/>
          <w:lang w:val="kk-KZ"/>
        </w:rPr>
      </w:pPr>
    </w:p>
    <w:p w:rsidR="001621E7" w:rsidRPr="004A2C0D" w:rsidRDefault="001621E7" w:rsidP="001621E7">
      <w:pPr>
        <w:spacing w:line="240" w:lineRule="auto"/>
        <w:rPr>
          <w:rFonts w:ascii="Times New Roman" w:hAnsi="Times New Roman" w:cs="Times New Roman"/>
          <w:lang w:val="kk-KZ"/>
        </w:rPr>
      </w:pPr>
    </w:p>
    <w:p w:rsidR="00D4301B" w:rsidRPr="009952EA" w:rsidRDefault="00D4301B" w:rsidP="003606FC">
      <w:pPr>
        <w:spacing w:line="240" w:lineRule="auto"/>
        <w:rPr>
          <w:rFonts w:ascii="Times New Roman" w:hAnsi="Times New Roman" w:cs="Times New Roman"/>
          <w:lang w:val="kk-KZ"/>
        </w:rPr>
      </w:pPr>
    </w:p>
    <w:sectPr w:rsidR="00D4301B" w:rsidRPr="009952EA" w:rsidSect="00950F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80865"/>
    <w:multiLevelType w:val="hybridMultilevel"/>
    <w:tmpl w:val="32343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79"/>
    <w:rsid w:val="00037CD2"/>
    <w:rsid w:val="000D5422"/>
    <w:rsid w:val="000D6DAC"/>
    <w:rsid w:val="000E21CD"/>
    <w:rsid w:val="000F5ACB"/>
    <w:rsid w:val="00101B45"/>
    <w:rsid w:val="00110BE6"/>
    <w:rsid w:val="001173BA"/>
    <w:rsid w:val="00124917"/>
    <w:rsid w:val="00157A89"/>
    <w:rsid w:val="001621E7"/>
    <w:rsid w:val="001635BB"/>
    <w:rsid w:val="00180787"/>
    <w:rsid w:val="001875BA"/>
    <w:rsid w:val="001A5256"/>
    <w:rsid w:val="001A6DB5"/>
    <w:rsid w:val="001D5DE5"/>
    <w:rsid w:val="001E738D"/>
    <w:rsid w:val="002046F1"/>
    <w:rsid w:val="00257D06"/>
    <w:rsid w:val="002870B7"/>
    <w:rsid w:val="00291205"/>
    <w:rsid w:val="002F40DE"/>
    <w:rsid w:val="0031615C"/>
    <w:rsid w:val="003259F1"/>
    <w:rsid w:val="003606FC"/>
    <w:rsid w:val="003769D7"/>
    <w:rsid w:val="00382425"/>
    <w:rsid w:val="00391011"/>
    <w:rsid w:val="003A0F51"/>
    <w:rsid w:val="003A76D0"/>
    <w:rsid w:val="003B69C5"/>
    <w:rsid w:val="003E2E94"/>
    <w:rsid w:val="003F19B7"/>
    <w:rsid w:val="003F3329"/>
    <w:rsid w:val="003F37C4"/>
    <w:rsid w:val="004070BB"/>
    <w:rsid w:val="004072D2"/>
    <w:rsid w:val="00464409"/>
    <w:rsid w:val="004678A1"/>
    <w:rsid w:val="00467D72"/>
    <w:rsid w:val="004971D4"/>
    <w:rsid w:val="004D63DA"/>
    <w:rsid w:val="004E703B"/>
    <w:rsid w:val="004E7298"/>
    <w:rsid w:val="0051553B"/>
    <w:rsid w:val="005217E9"/>
    <w:rsid w:val="00537271"/>
    <w:rsid w:val="00556D8D"/>
    <w:rsid w:val="005B30AC"/>
    <w:rsid w:val="005D0952"/>
    <w:rsid w:val="005D71B5"/>
    <w:rsid w:val="005E6C98"/>
    <w:rsid w:val="0061668E"/>
    <w:rsid w:val="0062661A"/>
    <w:rsid w:val="00636A1F"/>
    <w:rsid w:val="006422FC"/>
    <w:rsid w:val="00652217"/>
    <w:rsid w:val="00666F24"/>
    <w:rsid w:val="0067115C"/>
    <w:rsid w:val="00686CC3"/>
    <w:rsid w:val="0069252A"/>
    <w:rsid w:val="006A6ED7"/>
    <w:rsid w:val="006A7DD4"/>
    <w:rsid w:val="006B1994"/>
    <w:rsid w:val="006C4CDB"/>
    <w:rsid w:val="006D49EC"/>
    <w:rsid w:val="006E593B"/>
    <w:rsid w:val="006F134E"/>
    <w:rsid w:val="00702812"/>
    <w:rsid w:val="0071431C"/>
    <w:rsid w:val="00717069"/>
    <w:rsid w:val="00725B57"/>
    <w:rsid w:val="00746DAA"/>
    <w:rsid w:val="00753D51"/>
    <w:rsid w:val="0077536E"/>
    <w:rsid w:val="00787BB2"/>
    <w:rsid w:val="007942F4"/>
    <w:rsid w:val="007B43F9"/>
    <w:rsid w:val="007F1F63"/>
    <w:rsid w:val="00801D74"/>
    <w:rsid w:val="00810E96"/>
    <w:rsid w:val="00812149"/>
    <w:rsid w:val="0081402D"/>
    <w:rsid w:val="008241C7"/>
    <w:rsid w:val="00834B64"/>
    <w:rsid w:val="0083548A"/>
    <w:rsid w:val="00870882"/>
    <w:rsid w:val="0087255B"/>
    <w:rsid w:val="0089071C"/>
    <w:rsid w:val="008A18BD"/>
    <w:rsid w:val="008B501E"/>
    <w:rsid w:val="008D5C3D"/>
    <w:rsid w:val="0090209B"/>
    <w:rsid w:val="009049AE"/>
    <w:rsid w:val="00907189"/>
    <w:rsid w:val="00921BD0"/>
    <w:rsid w:val="00950F69"/>
    <w:rsid w:val="00955F0E"/>
    <w:rsid w:val="00965D86"/>
    <w:rsid w:val="00977FEB"/>
    <w:rsid w:val="00992189"/>
    <w:rsid w:val="009952EA"/>
    <w:rsid w:val="009A1098"/>
    <w:rsid w:val="009D57AF"/>
    <w:rsid w:val="009D70FF"/>
    <w:rsid w:val="009D7C3D"/>
    <w:rsid w:val="00A02E14"/>
    <w:rsid w:val="00A0342E"/>
    <w:rsid w:val="00A05A41"/>
    <w:rsid w:val="00A1230A"/>
    <w:rsid w:val="00A2077C"/>
    <w:rsid w:val="00A403A2"/>
    <w:rsid w:val="00A408FF"/>
    <w:rsid w:val="00A471CB"/>
    <w:rsid w:val="00A92D74"/>
    <w:rsid w:val="00A97E31"/>
    <w:rsid w:val="00AA0F5B"/>
    <w:rsid w:val="00AA2302"/>
    <w:rsid w:val="00AA2AF4"/>
    <w:rsid w:val="00AB3AFF"/>
    <w:rsid w:val="00AB5CF1"/>
    <w:rsid w:val="00AD2ED8"/>
    <w:rsid w:val="00AE1ABD"/>
    <w:rsid w:val="00AE66F4"/>
    <w:rsid w:val="00B00EDC"/>
    <w:rsid w:val="00B03F68"/>
    <w:rsid w:val="00B15AA1"/>
    <w:rsid w:val="00B23269"/>
    <w:rsid w:val="00B42BD8"/>
    <w:rsid w:val="00B63ED3"/>
    <w:rsid w:val="00B71E6F"/>
    <w:rsid w:val="00B95CEF"/>
    <w:rsid w:val="00BA4AA1"/>
    <w:rsid w:val="00BC6B45"/>
    <w:rsid w:val="00BF3FBE"/>
    <w:rsid w:val="00C00251"/>
    <w:rsid w:val="00C020FF"/>
    <w:rsid w:val="00C04068"/>
    <w:rsid w:val="00C4040F"/>
    <w:rsid w:val="00C42EFA"/>
    <w:rsid w:val="00C63837"/>
    <w:rsid w:val="00C70011"/>
    <w:rsid w:val="00C852A5"/>
    <w:rsid w:val="00CA5568"/>
    <w:rsid w:val="00CA7DCF"/>
    <w:rsid w:val="00CB0061"/>
    <w:rsid w:val="00CB080B"/>
    <w:rsid w:val="00CB5164"/>
    <w:rsid w:val="00CB6FCF"/>
    <w:rsid w:val="00CB7C79"/>
    <w:rsid w:val="00CC2D7D"/>
    <w:rsid w:val="00CD4762"/>
    <w:rsid w:val="00CE6587"/>
    <w:rsid w:val="00CF2243"/>
    <w:rsid w:val="00CF2694"/>
    <w:rsid w:val="00CF4C6F"/>
    <w:rsid w:val="00D1624D"/>
    <w:rsid w:val="00D4301B"/>
    <w:rsid w:val="00D60073"/>
    <w:rsid w:val="00D91F1A"/>
    <w:rsid w:val="00D95E63"/>
    <w:rsid w:val="00DC0135"/>
    <w:rsid w:val="00DF1F4C"/>
    <w:rsid w:val="00E20FB4"/>
    <w:rsid w:val="00E26A6C"/>
    <w:rsid w:val="00E322BB"/>
    <w:rsid w:val="00E35D62"/>
    <w:rsid w:val="00E37FC7"/>
    <w:rsid w:val="00E52F6A"/>
    <w:rsid w:val="00E601B9"/>
    <w:rsid w:val="00E6133B"/>
    <w:rsid w:val="00E93F13"/>
    <w:rsid w:val="00EC645D"/>
    <w:rsid w:val="00ED0FC3"/>
    <w:rsid w:val="00ED532A"/>
    <w:rsid w:val="00F01A0C"/>
    <w:rsid w:val="00F10DE8"/>
    <w:rsid w:val="00F24A18"/>
    <w:rsid w:val="00F4065A"/>
    <w:rsid w:val="00F464C6"/>
    <w:rsid w:val="00F476C3"/>
    <w:rsid w:val="00F6128E"/>
    <w:rsid w:val="00F8197F"/>
    <w:rsid w:val="00F86571"/>
    <w:rsid w:val="00F90C11"/>
    <w:rsid w:val="00F9553E"/>
    <w:rsid w:val="00F96A4B"/>
    <w:rsid w:val="00FB575B"/>
    <w:rsid w:val="00FC327D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06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06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35</Pages>
  <Words>11302</Words>
  <Characters>64425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AkbotaPC</cp:lastModifiedBy>
  <cp:revision>189</cp:revision>
  <dcterms:created xsi:type="dcterms:W3CDTF">2022-12-10T09:45:00Z</dcterms:created>
  <dcterms:modified xsi:type="dcterms:W3CDTF">2024-08-02T04:07:00Z</dcterms:modified>
</cp:coreProperties>
</file>